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29D" w:rsidRDefault="00693BA4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29D" w:rsidRDefault="0082229D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82229D" w:rsidRDefault="0082229D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ДНІПРОПЕТРОВСЬКА ОБЛАСНА ДЕРЖАВНА АДМІНІСТРАЦІЯ</w:t>
      </w:r>
    </w:p>
    <w:p w:rsidR="0082229D" w:rsidRDefault="0082229D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82229D" w:rsidRDefault="0082229D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ДЕПАРТАМЕНТ ОХОРОНИ ЗДОРОВ’Я</w:t>
      </w:r>
    </w:p>
    <w:p w:rsidR="0082229D" w:rsidRDefault="0082229D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82229D" w:rsidRDefault="0082229D">
      <w:pPr>
        <w:keepNext/>
        <w:jc w:val="center"/>
        <w:rPr>
          <w:b/>
          <w:spacing w:val="120"/>
          <w:sz w:val="40"/>
          <w:szCs w:val="40"/>
        </w:rPr>
      </w:pPr>
      <w:r>
        <w:rPr>
          <w:b/>
          <w:spacing w:val="120"/>
          <w:sz w:val="40"/>
          <w:szCs w:val="40"/>
        </w:rPr>
        <w:t>НАКАЗ</w:t>
      </w:r>
    </w:p>
    <w:p w:rsidR="0082229D" w:rsidRDefault="0082229D">
      <w:pPr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89"/>
        <w:gridCol w:w="1638"/>
        <w:gridCol w:w="1672"/>
        <w:gridCol w:w="3255"/>
      </w:tblGrid>
      <w:tr w:rsidR="0082229D">
        <w:trPr>
          <w:trHeight w:val="551"/>
        </w:trPr>
        <w:tc>
          <w:tcPr>
            <w:tcW w:w="3289" w:type="dxa"/>
          </w:tcPr>
          <w:p w:rsidR="0082229D" w:rsidRDefault="008A6997" w:rsidP="008A6997">
            <w:pPr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b/>
                <w:sz w:val="26"/>
                <w:szCs w:val="26"/>
                <w:lang w:val="uk-UA" w:eastAsia="en-US"/>
              </w:rPr>
              <w:t>05.11.2019</w:t>
            </w:r>
            <w:bookmarkStart w:id="0" w:name="_GoBack"/>
            <w:bookmarkEnd w:id="0"/>
          </w:p>
        </w:tc>
        <w:tc>
          <w:tcPr>
            <w:tcW w:w="3310" w:type="dxa"/>
            <w:gridSpan w:val="2"/>
          </w:tcPr>
          <w:p w:rsidR="0082229D" w:rsidRDefault="0082229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м. Дніпро</w:t>
            </w:r>
          </w:p>
        </w:tc>
        <w:tc>
          <w:tcPr>
            <w:tcW w:w="3255" w:type="dxa"/>
          </w:tcPr>
          <w:p w:rsidR="0082229D" w:rsidRDefault="00104A02" w:rsidP="00007D77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 w:rsidRPr="00104A02">
              <w:rPr>
                <w:rFonts w:eastAsia="Calibri"/>
                <w:sz w:val="26"/>
                <w:szCs w:val="26"/>
                <w:lang w:val="uk-UA" w:eastAsia="en-US"/>
              </w:rPr>
              <w:t>№</w:t>
            </w:r>
            <w:r w:rsidR="008A6997">
              <w:rPr>
                <w:rFonts w:eastAsia="Calibri"/>
                <w:sz w:val="26"/>
                <w:szCs w:val="26"/>
                <w:lang w:val="uk-UA" w:eastAsia="en-US"/>
              </w:rPr>
              <w:t xml:space="preserve"> 1573/0/197-19</w:t>
            </w:r>
          </w:p>
        </w:tc>
      </w:tr>
      <w:tr w:rsidR="0082229D">
        <w:trPr>
          <w:trHeight w:val="1863"/>
        </w:trPr>
        <w:tc>
          <w:tcPr>
            <w:tcW w:w="4927" w:type="dxa"/>
            <w:gridSpan w:val="2"/>
          </w:tcPr>
          <w:p w:rsidR="0082229D" w:rsidRDefault="0082229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розподіл </w:t>
            </w:r>
            <w:r>
              <w:rPr>
                <w:sz w:val="28"/>
                <w:szCs w:val="28"/>
                <w:lang w:val="uk-UA" w:eastAsia="en-US"/>
              </w:rPr>
              <w:t>швидких тестів для визначення антитіл до ВІЛ ½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 xml:space="preserve">та </w:t>
            </w:r>
            <w:r w:rsidR="00693BA4">
              <w:rPr>
                <w:sz w:val="28"/>
                <w:szCs w:val="28"/>
                <w:lang w:val="uk-UA" w:eastAsia="en-US"/>
              </w:rPr>
              <w:t>виробів медичного призначення</w:t>
            </w:r>
            <w:r>
              <w:rPr>
                <w:sz w:val="28"/>
                <w:szCs w:val="28"/>
                <w:lang w:val="uk-UA" w:eastAsia="en-US"/>
              </w:rPr>
              <w:t xml:space="preserve">, закуплених за кошти Благодійного Фонду «Фундація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АнтиСНІД-Україна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>»</w:t>
            </w:r>
          </w:p>
        </w:tc>
        <w:tc>
          <w:tcPr>
            <w:tcW w:w="4927" w:type="dxa"/>
            <w:gridSpan w:val="2"/>
          </w:tcPr>
          <w:p w:rsidR="0082229D" w:rsidRDefault="0082229D">
            <w:pPr>
              <w:rPr>
                <w:lang w:val="uk-UA"/>
              </w:rPr>
            </w:pPr>
          </w:p>
        </w:tc>
      </w:tr>
    </w:tbl>
    <w:p w:rsidR="0082229D" w:rsidRDefault="008222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раціонального і цільового використання швидких тестів для визначення антитіл до ВІЛ </w:t>
      </w:r>
      <w:r w:rsidR="00AF56BC">
        <w:rPr>
          <w:sz w:val="28"/>
          <w:szCs w:val="28"/>
          <w:lang w:val="uk-UA"/>
        </w:rPr>
        <w:t xml:space="preserve">½ </w:t>
      </w:r>
      <w:r w:rsidR="00AF56BC">
        <w:rPr>
          <w:sz w:val="28"/>
          <w:szCs w:val="28"/>
          <w:lang w:val="uk-UA" w:eastAsia="en-US"/>
        </w:rPr>
        <w:t>та виробів медичного призначення</w:t>
      </w:r>
      <w:r>
        <w:rPr>
          <w:sz w:val="28"/>
          <w:szCs w:val="28"/>
          <w:lang w:val="uk-UA"/>
        </w:rPr>
        <w:t xml:space="preserve">, закуплених за кошти Благодійного фонду «Фундація </w:t>
      </w:r>
      <w:proofErr w:type="spellStart"/>
      <w:r>
        <w:rPr>
          <w:sz w:val="28"/>
          <w:szCs w:val="28"/>
          <w:lang w:val="uk-UA"/>
        </w:rPr>
        <w:t>АнтиСНІД-Україна</w:t>
      </w:r>
      <w:proofErr w:type="spellEnd"/>
      <w:r>
        <w:rPr>
          <w:sz w:val="28"/>
          <w:szCs w:val="28"/>
          <w:lang w:val="uk-UA"/>
        </w:rPr>
        <w:t xml:space="preserve">» відповідно до договору про співпрацю </w:t>
      </w:r>
      <w:r w:rsidR="00B4260F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Благодійним фондом «Фундація </w:t>
      </w:r>
      <w:proofErr w:type="spellStart"/>
      <w:r>
        <w:rPr>
          <w:sz w:val="28"/>
          <w:szCs w:val="28"/>
          <w:lang w:val="uk-UA"/>
        </w:rPr>
        <w:t>АнтиСНІД-Україна</w:t>
      </w:r>
      <w:proofErr w:type="spellEnd"/>
      <w:r>
        <w:rPr>
          <w:sz w:val="28"/>
          <w:szCs w:val="28"/>
          <w:lang w:val="uk-UA"/>
        </w:rPr>
        <w:t>» від</w:t>
      </w:r>
      <w:r w:rsidRPr="00104A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02 січня 201</w:t>
      </w:r>
      <w:r w:rsidR="00B4260F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</w:t>
      </w:r>
      <w:r w:rsidR="00104A02">
        <w:rPr>
          <w:sz w:val="28"/>
          <w:szCs w:val="28"/>
          <w:lang w:val="uk-UA"/>
        </w:rPr>
        <w:t xml:space="preserve"> №03/390206, для забезпечення </w:t>
      </w:r>
      <w:r>
        <w:rPr>
          <w:sz w:val="28"/>
          <w:szCs w:val="28"/>
          <w:lang w:val="uk-UA"/>
        </w:rPr>
        <w:t xml:space="preserve">підвищення рівня виявлення ВІЛ – інфекції серед груп ризику та покращення роботи з перенаправлення ВІЛ </w:t>
      </w:r>
      <w:r w:rsidR="00104A02">
        <w:rPr>
          <w:sz w:val="28"/>
          <w:szCs w:val="28"/>
          <w:lang w:val="uk-UA"/>
        </w:rPr>
        <w:t xml:space="preserve">– інфікованих пацієнтів, для </w:t>
      </w:r>
      <w:r>
        <w:rPr>
          <w:sz w:val="28"/>
          <w:szCs w:val="28"/>
          <w:lang w:val="uk-UA"/>
        </w:rPr>
        <w:t>постановки на диспансерний облік  в  центри СНІДу та кабінети «Довіра»</w:t>
      </w:r>
    </w:p>
    <w:p w:rsidR="00104A02" w:rsidRDefault="00104A0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2229D" w:rsidRDefault="008222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82229D" w:rsidRDefault="0082229D">
      <w:pPr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РОЗПОДІЛИТИ </w:t>
      </w:r>
      <w:r>
        <w:rPr>
          <w:sz w:val="28"/>
          <w:szCs w:val="28"/>
          <w:lang w:val="uk-UA" w:eastAsia="en-US"/>
        </w:rPr>
        <w:t>швидкі тести для визначення антитіл до ВІЛ 1/2</w:t>
      </w:r>
      <w:r>
        <w:rPr>
          <w:sz w:val="28"/>
          <w:szCs w:val="28"/>
          <w:lang w:eastAsia="en-US"/>
        </w:rPr>
        <w:t xml:space="preserve"> </w:t>
      </w:r>
      <w:r w:rsidR="00AF56BC">
        <w:rPr>
          <w:sz w:val="28"/>
          <w:szCs w:val="28"/>
          <w:lang w:val="uk-UA" w:eastAsia="en-US"/>
        </w:rPr>
        <w:t xml:space="preserve">та вироби медичного призначення </w:t>
      </w:r>
      <w:r w:rsidR="00366E45">
        <w:rPr>
          <w:sz w:val="28"/>
          <w:szCs w:val="28"/>
          <w:lang w:val="uk-UA" w:eastAsia="en-US"/>
        </w:rPr>
        <w:t xml:space="preserve">до закладів охорони здоров’я </w:t>
      </w:r>
      <w:r>
        <w:rPr>
          <w:sz w:val="28"/>
          <w:szCs w:val="28"/>
          <w:lang w:val="uk-UA"/>
        </w:rPr>
        <w:t>у кількості та за переліком згідно з додатком.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Chars="200" w:firstLine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C24EC">
        <w:rPr>
          <w:sz w:val="28"/>
          <w:szCs w:val="28"/>
          <w:lang w:val="uk-UA"/>
        </w:rPr>
        <w:t>Директору</w:t>
      </w:r>
      <w:r>
        <w:rPr>
          <w:sz w:val="28"/>
          <w:szCs w:val="28"/>
          <w:lang w:val="uk-UA"/>
        </w:rPr>
        <w:t xml:space="preserve"> К</w:t>
      </w:r>
      <w:r w:rsidR="00AF56B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AF56BC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Дніпропетровський обласний центр з профілактики та боротьби зі </w:t>
      </w:r>
      <w:proofErr w:type="spellStart"/>
      <w:r>
        <w:rPr>
          <w:sz w:val="28"/>
          <w:szCs w:val="28"/>
          <w:lang w:val="uk-UA"/>
        </w:rPr>
        <w:t>СНІДом</w:t>
      </w:r>
      <w:proofErr w:type="spellEnd"/>
      <w:r w:rsidR="00AF56BC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Чухалова</w:t>
      </w:r>
      <w:proofErr w:type="spellEnd"/>
      <w:r>
        <w:rPr>
          <w:sz w:val="28"/>
          <w:szCs w:val="28"/>
          <w:lang w:val="uk-UA"/>
        </w:rPr>
        <w:t>) забезпечити: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 w:rsidP="00104A0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Отримання та передачу </w:t>
      </w:r>
      <w:r>
        <w:rPr>
          <w:sz w:val="28"/>
          <w:szCs w:val="28"/>
          <w:lang w:val="uk-UA" w:eastAsia="en-US"/>
        </w:rPr>
        <w:t xml:space="preserve">швидких тестів для визначення антитіл до ВІЛ 1/2 </w:t>
      </w:r>
      <w:r w:rsidR="008125DF">
        <w:rPr>
          <w:sz w:val="28"/>
          <w:szCs w:val="28"/>
          <w:lang w:val="uk-UA" w:eastAsia="en-US"/>
        </w:rPr>
        <w:t>та виробів медичного призначення</w:t>
      </w:r>
      <w:r w:rsidR="008125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закладів охорони здоров’я у кількості та за переліком згідно з додатком.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D52F7" w:rsidRPr="00105A22">
        <w:rPr>
          <w:sz w:val="28"/>
          <w:szCs w:val="28"/>
          <w:lang w:val="uk-UA"/>
        </w:rPr>
        <w:t>Директорові департаменту охорони здоров’я населення Дніпровської міської ради, начальникам управлінь (відділів) охорони здоров’я міських рад</w:t>
      </w:r>
      <w:r w:rsidR="008D52F7">
        <w:rPr>
          <w:sz w:val="28"/>
          <w:szCs w:val="28"/>
          <w:lang w:val="uk-UA"/>
        </w:rPr>
        <w:t xml:space="preserve">, </w:t>
      </w:r>
      <w:r w:rsidR="008D52F7" w:rsidRPr="00F94A33">
        <w:rPr>
          <w:sz w:val="28"/>
          <w:szCs w:val="28"/>
          <w:lang w:val="uk-UA"/>
        </w:rPr>
        <w:t>начальникам спеціалізованих медико-санітарних частин (за згодою)</w:t>
      </w:r>
      <w:r w:rsidR="008D52F7">
        <w:rPr>
          <w:sz w:val="28"/>
          <w:szCs w:val="28"/>
          <w:lang w:val="uk-UA"/>
        </w:rPr>
        <w:t>,</w:t>
      </w:r>
      <w:r w:rsidR="008D52F7" w:rsidRPr="00105A22">
        <w:rPr>
          <w:sz w:val="28"/>
          <w:szCs w:val="28"/>
          <w:lang w:val="uk-UA"/>
        </w:rPr>
        <w:t xml:space="preserve"> </w:t>
      </w:r>
      <w:r w:rsidR="008D52F7">
        <w:rPr>
          <w:sz w:val="28"/>
          <w:szCs w:val="28"/>
          <w:lang w:val="uk-UA"/>
        </w:rPr>
        <w:t>к</w:t>
      </w:r>
      <w:r w:rsidR="008D52F7" w:rsidRPr="00F6678C">
        <w:rPr>
          <w:sz w:val="28"/>
          <w:szCs w:val="28"/>
          <w:lang w:val="uk-UA"/>
        </w:rPr>
        <w:t>ерівникам закладів охорони здоров’я, зазначених у додатку</w:t>
      </w:r>
      <w:r>
        <w:rPr>
          <w:sz w:val="28"/>
          <w:szCs w:val="28"/>
          <w:lang w:val="uk-UA"/>
        </w:rPr>
        <w:t>, забезпечити: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104A02" w:rsidRDefault="00104A02">
      <w:pPr>
        <w:ind w:firstLine="540"/>
        <w:jc w:val="both"/>
        <w:rPr>
          <w:sz w:val="28"/>
          <w:szCs w:val="28"/>
          <w:lang w:val="uk-UA"/>
        </w:rPr>
      </w:pPr>
    </w:p>
    <w:p w:rsidR="00FD52CB" w:rsidRDefault="00FD52CB" w:rsidP="00104A02">
      <w:pPr>
        <w:jc w:val="center"/>
        <w:rPr>
          <w:sz w:val="28"/>
          <w:szCs w:val="28"/>
          <w:lang w:val="uk-UA"/>
        </w:rPr>
      </w:pPr>
    </w:p>
    <w:p w:rsidR="00104A02" w:rsidRDefault="00104A02" w:rsidP="00104A0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04A02" w:rsidRDefault="00104A02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Отримання від К</w:t>
      </w:r>
      <w:r w:rsidR="008D52F7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8D52F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Дніпропетровський обласний центр з профілактики та боротьби зі СНІДом</w:t>
      </w:r>
      <w:r w:rsidR="008D52F7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en-US"/>
        </w:rPr>
        <w:t xml:space="preserve">швидких тестів для визначення антитіл до ВІЛ 1/2 </w:t>
      </w:r>
      <w:r w:rsidR="008D52F7">
        <w:rPr>
          <w:sz w:val="28"/>
          <w:szCs w:val="28"/>
          <w:lang w:val="uk-UA" w:eastAsia="en-US"/>
        </w:rPr>
        <w:t>та виробів медичного призначення</w:t>
      </w:r>
      <w:r w:rsidR="008D52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кількості та за переліком згідно з додатком.</w:t>
      </w:r>
    </w:p>
    <w:p w:rsidR="00104A02" w:rsidRDefault="00104A02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 Персональну відповідальність за </w:t>
      </w:r>
      <w:r w:rsidR="00366E45">
        <w:rPr>
          <w:sz w:val="28"/>
          <w:szCs w:val="28"/>
          <w:lang w:val="uk-UA"/>
        </w:rPr>
        <w:t>своєчасне</w:t>
      </w:r>
      <w:r>
        <w:rPr>
          <w:sz w:val="28"/>
          <w:szCs w:val="28"/>
          <w:lang w:val="uk-UA"/>
        </w:rPr>
        <w:t xml:space="preserve"> і раціональне використання </w:t>
      </w:r>
      <w:r>
        <w:rPr>
          <w:sz w:val="28"/>
          <w:szCs w:val="28"/>
          <w:lang w:val="uk-UA" w:eastAsia="en-US"/>
        </w:rPr>
        <w:t xml:space="preserve">швидких тестів для визначення антитіл до ВІЛ </w:t>
      </w:r>
      <w:r w:rsidR="008D52F7">
        <w:rPr>
          <w:sz w:val="28"/>
          <w:szCs w:val="28"/>
          <w:lang w:val="uk-UA" w:eastAsia="en-US"/>
        </w:rPr>
        <w:t>½ та виробів медичного призначення</w:t>
      </w:r>
      <w:r>
        <w:rPr>
          <w:sz w:val="28"/>
          <w:szCs w:val="28"/>
          <w:lang w:val="uk-UA"/>
        </w:rPr>
        <w:t>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Обстеження пацієнтів на ВІЛ – інфекцію з використанням швидких тестів проводити відповідно до вимог наказу Міністерства охорони здоров’я України  від </w:t>
      </w:r>
      <w:r w:rsidR="008D52F7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 xml:space="preserve"> </w:t>
      </w:r>
      <w:r w:rsidR="008D52F7">
        <w:rPr>
          <w:sz w:val="28"/>
          <w:szCs w:val="28"/>
          <w:lang w:val="uk-UA"/>
        </w:rPr>
        <w:t>квітня</w:t>
      </w:r>
      <w:r>
        <w:rPr>
          <w:sz w:val="28"/>
          <w:szCs w:val="28"/>
          <w:lang w:val="uk-UA"/>
        </w:rPr>
        <w:t xml:space="preserve"> 201</w:t>
      </w:r>
      <w:r w:rsidR="008D52F7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 № </w:t>
      </w:r>
      <w:r w:rsidR="008D52F7">
        <w:rPr>
          <w:sz w:val="28"/>
          <w:szCs w:val="28"/>
          <w:lang w:val="uk-UA"/>
        </w:rPr>
        <w:t xml:space="preserve">794 </w:t>
      </w:r>
      <w:r>
        <w:rPr>
          <w:sz w:val="28"/>
          <w:szCs w:val="28"/>
          <w:lang w:val="uk-UA"/>
        </w:rPr>
        <w:t>«</w:t>
      </w:r>
      <w:r w:rsidR="008D52F7" w:rsidRPr="008D52F7">
        <w:rPr>
          <w:sz w:val="28"/>
          <w:szCs w:val="28"/>
          <w:lang w:val="uk-UA"/>
        </w:rPr>
        <w:t>Про удосконалення системи управління якістю лабораторних досліджень у сфері протидії ВІЛ-інфекції/</w:t>
      </w:r>
      <w:proofErr w:type="spellStart"/>
      <w:r w:rsidR="008D52F7" w:rsidRPr="008D52F7">
        <w:rPr>
          <w:sz w:val="28"/>
          <w:szCs w:val="28"/>
          <w:lang w:val="uk-UA"/>
        </w:rPr>
        <w:t>СНІДу</w:t>
      </w:r>
      <w:proofErr w:type="spellEnd"/>
      <w:r>
        <w:rPr>
          <w:sz w:val="28"/>
          <w:szCs w:val="28"/>
          <w:lang w:val="uk-UA"/>
        </w:rPr>
        <w:t xml:space="preserve">».    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3.4. Інформацію щодо використання тестів </w:t>
      </w:r>
      <w:r>
        <w:rPr>
          <w:sz w:val="28"/>
          <w:szCs w:val="28"/>
          <w:lang w:val="uk-UA" w:eastAsia="en-US"/>
        </w:rPr>
        <w:t>та витратних матеріалів</w:t>
      </w:r>
      <w:r>
        <w:rPr>
          <w:sz w:val="28"/>
          <w:szCs w:val="28"/>
          <w:lang w:val="uk-UA"/>
        </w:rPr>
        <w:t xml:space="preserve"> подавати до К</w:t>
      </w:r>
      <w:r w:rsidR="0039478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394783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Дніпропетровський обласний центр з профілактики та боротьби зі СНІДом</w:t>
      </w:r>
      <w:r w:rsidR="00394783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за формою постачальника тестів, щомісячно до </w:t>
      </w:r>
      <w:r w:rsidR="00FD52CB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20 числа звітного місяця.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>
        <w:t xml:space="preserve"> </w:t>
      </w:r>
      <w:r>
        <w:rPr>
          <w:sz w:val="28"/>
          <w:szCs w:val="28"/>
          <w:lang w:val="uk-UA"/>
        </w:rPr>
        <w:t>Подання до К</w:t>
      </w:r>
      <w:r w:rsidR="00EE112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EE112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Дніпропетровський обласний центр з профілактики та боротьби зі СНІДом</w:t>
      </w:r>
      <w:r w:rsidR="00EE1122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актів списання та залишки лікарських засобів.</w:t>
      </w:r>
      <w:r>
        <w:rPr>
          <w:sz w:val="28"/>
          <w:szCs w:val="28"/>
          <w:lang w:val="uk-UA"/>
        </w:rPr>
        <w:tab/>
      </w:r>
    </w:p>
    <w:p w:rsidR="00FD52CB" w:rsidRDefault="00FD52CB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Термін: щомісячно до 03 числа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місяця, наступного за з</w:t>
      </w:r>
      <w:r w:rsidR="00104A02">
        <w:rPr>
          <w:sz w:val="28"/>
          <w:szCs w:val="28"/>
          <w:lang w:val="uk-UA"/>
        </w:rPr>
        <w:t>вітним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pStyle w:val="af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 бухгалтерському обліку отримані швидкі тести для визначення антитіл до ВІЛ 1/2 </w:t>
      </w:r>
      <w:r w:rsidR="00EE1122" w:rsidRPr="00EE1122">
        <w:rPr>
          <w:rFonts w:ascii="Times New Roman" w:hAnsi="Times New Roman" w:cs="Times New Roman"/>
          <w:sz w:val="28"/>
          <w:szCs w:val="28"/>
          <w:lang w:val="uk-UA"/>
        </w:rPr>
        <w:t xml:space="preserve">2 та вироби медичного призначення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відобразити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82229D" w:rsidRDefault="0082229D">
      <w:pPr>
        <w:pStyle w:val="ab"/>
        <w:spacing w:after="0"/>
        <w:ind w:left="0" w:firstLine="708"/>
        <w:jc w:val="both"/>
        <w:rPr>
          <w:sz w:val="28"/>
          <w:szCs w:val="28"/>
        </w:rPr>
      </w:pPr>
    </w:p>
    <w:p w:rsidR="0082229D" w:rsidRDefault="0082229D">
      <w:pPr>
        <w:pStyle w:val="ab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даний наказ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2229D" w:rsidRDefault="008222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6. Контроль за виконанням даного наказу покласти на заступників директора департаменту відповідальних за напрямками роботи. </w:t>
      </w:r>
    </w:p>
    <w:p w:rsidR="0082229D" w:rsidRDefault="0082229D">
      <w:pPr>
        <w:jc w:val="both"/>
        <w:rPr>
          <w:sz w:val="28"/>
          <w:szCs w:val="28"/>
          <w:lang w:val="uk-UA"/>
        </w:rPr>
      </w:pPr>
    </w:p>
    <w:p w:rsidR="0082229D" w:rsidRDefault="0082229D">
      <w:pPr>
        <w:pStyle w:val="ab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</w:p>
    <w:p w:rsidR="0082229D" w:rsidRDefault="0082229D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before="120"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договір  від 02 січня 2018  року № 03/390206;</w:t>
      </w:r>
    </w:p>
    <w:p w:rsidR="0082229D" w:rsidRDefault="0082229D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видаткова накладна від </w:t>
      </w:r>
      <w:r w:rsidR="00EE1122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EE1122">
        <w:rPr>
          <w:sz w:val="28"/>
          <w:szCs w:val="28"/>
        </w:rPr>
        <w:t>вересня</w:t>
      </w:r>
      <w:r>
        <w:rPr>
          <w:sz w:val="28"/>
          <w:szCs w:val="28"/>
        </w:rPr>
        <w:t xml:space="preserve"> 201</w:t>
      </w:r>
      <w:r w:rsidR="00E52917">
        <w:rPr>
          <w:sz w:val="28"/>
          <w:szCs w:val="28"/>
        </w:rPr>
        <w:t>9</w:t>
      </w:r>
      <w:r>
        <w:rPr>
          <w:sz w:val="28"/>
          <w:szCs w:val="28"/>
        </w:rPr>
        <w:t xml:space="preserve"> року №</w:t>
      </w:r>
      <w:r w:rsidR="00EE1122">
        <w:rPr>
          <w:sz w:val="28"/>
          <w:szCs w:val="28"/>
        </w:rPr>
        <w:t>467</w:t>
      </w:r>
      <w:r>
        <w:rPr>
          <w:sz w:val="28"/>
          <w:szCs w:val="28"/>
        </w:rPr>
        <w:t>;</w:t>
      </w:r>
    </w:p>
    <w:p w:rsidR="004315D2" w:rsidRPr="004315D2" w:rsidRDefault="004315D2" w:rsidP="004315D2">
      <w:pPr>
        <w:numPr>
          <w:ilvl w:val="0"/>
          <w:numId w:val="1"/>
        </w:numPr>
        <w:tabs>
          <w:tab w:val="left" w:pos="360"/>
          <w:tab w:val="left" w:pos="644"/>
        </w:tabs>
        <w:jc w:val="both"/>
        <w:rPr>
          <w:sz w:val="28"/>
          <w:szCs w:val="28"/>
        </w:rPr>
      </w:pPr>
      <w:r w:rsidRPr="004315D2">
        <w:rPr>
          <w:sz w:val="28"/>
          <w:szCs w:val="28"/>
        </w:rPr>
        <w:t xml:space="preserve">акт перекладу в </w:t>
      </w:r>
      <w:proofErr w:type="spellStart"/>
      <w:r w:rsidRPr="004315D2">
        <w:rPr>
          <w:sz w:val="28"/>
          <w:szCs w:val="28"/>
        </w:rPr>
        <w:t>інші</w:t>
      </w:r>
      <w:proofErr w:type="spellEnd"/>
      <w:r w:rsidRPr="004315D2">
        <w:rPr>
          <w:sz w:val="28"/>
          <w:szCs w:val="28"/>
        </w:rPr>
        <w:t xml:space="preserve"> </w:t>
      </w:r>
      <w:proofErr w:type="spellStart"/>
      <w:r w:rsidRPr="004315D2">
        <w:rPr>
          <w:sz w:val="28"/>
          <w:szCs w:val="28"/>
        </w:rPr>
        <w:t>одиниці</w:t>
      </w:r>
      <w:proofErr w:type="spellEnd"/>
      <w:r w:rsidRPr="004315D2">
        <w:rPr>
          <w:sz w:val="28"/>
          <w:szCs w:val="28"/>
        </w:rPr>
        <w:t xml:space="preserve"> </w:t>
      </w:r>
      <w:proofErr w:type="spellStart"/>
      <w:r w:rsidRPr="004315D2">
        <w:rPr>
          <w:sz w:val="28"/>
          <w:szCs w:val="28"/>
        </w:rPr>
        <w:t>виміру</w:t>
      </w:r>
      <w:proofErr w:type="spellEnd"/>
      <w:r w:rsidRPr="004315D2">
        <w:rPr>
          <w:sz w:val="28"/>
          <w:szCs w:val="28"/>
        </w:rPr>
        <w:t xml:space="preserve"> </w:t>
      </w:r>
      <w:r w:rsidR="00861C40">
        <w:rPr>
          <w:sz w:val="28"/>
          <w:szCs w:val="28"/>
          <w:lang w:val="uk-UA"/>
        </w:rPr>
        <w:t xml:space="preserve">з наборів </w:t>
      </w:r>
      <w:proofErr w:type="gramStart"/>
      <w:r w:rsidR="00861C40">
        <w:rPr>
          <w:sz w:val="28"/>
          <w:szCs w:val="28"/>
          <w:lang w:val="uk-UA"/>
        </w:rPr>
        <w:t>в</w:t>
      </w:r>
      <w:proofErr w:type="gramEnd"/>
      <w:r w:rsidR="00861C40">
        <w:rPr>
          <w:sz w:val="28"/>
          <w:szCs w:val="28"/>
          <w:lang w:val="uk-UA"/>
        </w:rPr>
        <w:t xml:space="preserve"> </w:t>
      </w:r>
      <w:r w:rsidRPr="004315D2">
        <w:rPr>
          <w:sz w:val="28"/>
          <w:szCs w:val="28"/>
        </w:rPr>
        <w:t>штуки</w:t>
      </w:r>
      <w:r w:rsidR="00EC5276">
        <w:rPr>
          <w:sz w:val="28"/>
          <w:szCs w:val="28"/>
        </w:rPr>
        <w:t xml:space="preserve"> </w:t>
      </w:r>
      <w:r w:rsidRPr="004315D2">
        <w:rPr>
          <w:sz w:val="28"/>
          <w:szCs w:val="28"/>
        </w:rPr>
        <w:t xml:space="preserve"> </w:t>
      </w:r>
      <w:proofErr w:type="spellStart"/>
      <w:r w:rsidRPr="004315D2">
        <w:rPr>
          <w:sz w:val="28"/>
          <w:szCs w:val="28"/>
        </w:rPr>
        <w:t>від</w:t>
      </w:r>
      <w:proofErr w:type="spellEnd"/>
      <w:r w:rsidRPr="004315D2">
        <w:rPr>
          <w:sz w:val="28"/>
          <w:szCs w:val="28"/>
        </w:rPr>
        <w:t xml:space="preserve"> </w:t>
      </w:r>
      <w:r w:rsidR="00861C40">
        <w:rPr>
          <w:sz w:val="28"/>
          <w:szCs w:val="28"/>
          <w:lang w:val="uk-UA"/>
        </w:rPr>
        <w:t>17</w:t>
      </w:r>
      <w:r w:rsidRPr="004315D2">
        <w:rPr>
          <w:sz w:val="28"/>
          <w:szCs w:val="28"/>
        </w:rPr>
        <w:t xml:space="preserve"> </w:t>
      </w:r>
      <w:r w:rsidR="00861C40">
        <w:rPr>
          <w:sz w:val="28"/>
          <w:szCs w:val="28"/>
          <w:lang w:val="uk-UA"/>
        </w:rPr>
        <w:t>вересня</w:t>
      </w:r>
      <w:r w:rsidRPr="004315D2">
        <w:rPr>
          <w:sz w:val="28"/>
          <w:szCs w:val="28"/>
        </w:rPr>
        <w:t xml:space="preserve"> 2019 року; </w:t>
      </w:r>
    </w:p>
    <w:p w:rsidR="00ED27D8" w:rsidRDefault="00ED27D8" w:rsidP="00547DCA">
      <w:pPr>
        <w:pStyle w:val="ab"/>
        <w:tabs>
          <w:tab w:val="left" w:pos="360"/>
        </w:tabs>
        <w:spacing w:after="0"/>
        <w:jc w:val="both"/>
        <w:rPr>
          <w:sz w:val="28"/>
          <w:szCs w:val="28"/>
        </w:rPr>
      </w:pPr>
    </w:p>
    <w:p w:rsidR="00547DCA" w:rsidRDefault="00547DCA" w:rsidP="00547DCA">
      <w:pPr>
        <w:pStyle w:val="ab"/>
        <w:tabs>
          <w:tab w:val="left" w:pos="360"/>
        </w:tabs>
        <w:spacing w:after="0"/>
        <w:jc w:val="both"/>
        <w:rPr>
          <w:sz w:val="28"/>
          <w:szCs w:val="28"/>
        </w:rPr>
      </w:pPr>
    </w:p>
    <w:p w:rsidR="00547DCA" w:rsidRDefault="00547DCA" w:rsidP="00547DCA">
      <w:pPr>
        <w:pStyle w:val="ab"/>
        <w:tabs>
          <w:tab w:val="left" w:pos="36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547DCA" w:rsidRDefault="00547DCA" w:rsidP="00547DCA">
      <w:pPr>
        <w:pStyle w:val="ab"/>
        <w:tabs>
          <w:tab w:val="left" w:pos="360"/>
        </w:tabs>
        <w:spacing w:after="0"/>
        <w:jc w:val="both"/>
        <w:rPr>
          <w:sz w:val="28"/>
          <w:szCs w:val="28"/>
        </w:rPr>
      </w:pPr>
    </w:p>
    <w:p w:rsidR="0082229D" w:rsidRPr="0045564F" w:rsidRDefault="0082229D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КЗ «Дніпропетровський обласний  центр з профілактики та боротьби зі СНІДом» </w:t>
      </w:r>
      <w:r w:rsidRPr="0045564F">
        <w:rPr>
          <w:sz w:val="28"/>
          <w:szCs w:val="28"/>
        </w:rPr>
        <w:t xml:space="preserve">від </w:t>
      </w:r>
      <w:r w:rsidR="002A1A46" w:rsidRPr="0045564F">
        <w:rPr>
          <w:sz w:val="28"/>
          <w:szCs w:val="28"/>
        </w:rPr>
        <w:t>2</w:t>
      </w:r>
      <w:r w:rsidR="0045564F" w:rsidRPr="0045564F">
        <w:rPr>
          <w:sz w:val="28"/>
          <w:szCs w:val="28"/>
        </w:rPr>
        <w:t>5</w:t>
      </w:r>
      <w:r w:rsidRPr="0045564F">
        <w:rPr>
          <w:sz w:val="28"/>
          <w:szCs w:val="28"/>
        </w:rPr>
        <w:t xml:space="preserve"> </w:t>
      </w:r>
      <w:r w:rsidR="002A1A46" w:rsidRPr="0045564F">
        <w:rPr>
          <w:sz w:val="28"/>
          <w:szCs w:val="28"/>
        </w:rPr>
        <w:t>жовтня</w:t>
      </w:r>
      <w:r w:rsidRPr="0045564F">
        <w:rPr>
          <w:sz w:val="28"/>
          <w:szCs w:val="28"/>
        </w:rPr>
        <w:t xml:space="preserve"> 201</w:t>
      </w:r>
      <w:r w:rsidR="00547DCA" w:rsidRPr="0045564F">
        <w:rPr>
          <w:sz w:val="28"/>
          <w:szCs w:val="28"/>
        </w:rPr>
        <w:t>9</w:t>
      </w:r>
      <w:r w:rsidRPr="0045564F">
        <w:rPr>
          <w:sz w:val="28"/>
          <w:szCs w:val="28"/>
        </w:rPr>
        <w:t xml:space="preserve"> року № </w:t>
      </w:r>
      <w:r w:rsidR="0045564F" w:rsidRPr="0045564F">
        <w:rPr>
          <w:sz w:val="28"/>
          <w:szCs w:val="28"/>
        </w:rPr>
        <w:t>322</w:t>
      </w:r>
      <w:r w:rsidRPr="0045564F">
        <w:rPr>
          <w:sz w:val="28"/>
          <w:szCs w:val="28"/>
        </w:rPr>
        <w:t>/1</w:t>
      </w:r>
      <w:r w:rsidR="00547DCA" w:rsidRPr="0045564F">
        <w:rPr>
          <w:sz w:val="28"/>
          <w:szCs w:val="28"/>
        </w:rPr>
        <w:t>9</w:t>
      </w:r>
      <w:r w:rsidRPr="0045564F">
        <w:rPr>
          <w:sz w:val="28"/>
          <w:szCs w:val="28"/>
        </w:rPr>
        <w:t>;</w:t>
      </w:r>
    </w:p>
    <w:p w:rsidR="00A22A36" w:rsidRPr="00A766E6" w:rsidRDefault="00A22A36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КП «Дніпропетровська клінічна психіатрична лікарня» ДОР» від </w:t>
      </w:r>
      <w:r w:rsidR="00397E66">
        <w:rPr>
          <w:sz w:val="28"/>
          <w:szCs w:val="28"/>
        </w:rPr>
        <w:t xml:space="preserve">     </w:t>
      </w:r>
      <w:r w:rsidRPr="00A766E6">
        <w:rPr>
          <w:sz w:val="28"/>
          <w:szCs w:val="28"/>
        </w:rPr>
        <w:t>0</w:t>
      </w:r>
      <w:r w:rsidR="002A1A46" w:rsidRPr="00A766E6">
        <w:rPr>
          <w:sz w:val="28"/>
          <w:szCs w:val="28"/>
        </w:rPr>
        <w:t>3</w:t>
      </w:r>
      <w:r w:rsidRPr="00A766E6">
        <w:rPr>
          <w:sz w:val="28"/>
          <w:szCs w:val="28"/>
        </w:rPr>
        <w:t xml:space="preserve"> </w:t>
      </w:r>
      <w:r w:rsidR="002A1A46" w:rsidRPr="00A766E6">
        <w:rPr>
          <w:sz w:val="28"/>
          <w:szCs w:val="28"/>
        </w:rPr>
        <w:t>жовтня</w:t>
      </w:r>
      <w:r w:rsidRPr="00A766E6">
        <w:rPr>
          <w:sz w:val="28"/>
          <w:szCs w:val="28"/>
        </w:rPr>
        <w:t xml:space="preserve"> 2019 року № </w:t>
      </w:r>
      <w:r w:rsidR="002A1A46" w:rsidRPr="00A766E6">
        <w:rPr>
          <w:sz w:val="28"/>
          <w:szCs w:val="28"/>
        </w:rPr>
        <w:t>1314</w:t>
      </w:r>
      <w:r w:rsidRPr="00A766E6">
        <w:rPr>
          <w:sz w:val="28"/>
          <w:szCs w:val="28"/>
        </w:rPr>
        <w:t>;</w:t>
      </w:r>
    </w:p>
    <w:p w:rsidR="00EC5276" w:rsidRPr="00A766E6" w:rsidRDefault="00EC5276" w:rsidP="00EC5276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  <w:lang w:val="ru-RU"/>
        </w:rPr>
        <w:t>лист КЗ «</w:t>
      </w:r>
      <w:proofErr w:type="spellStart"/>
      <w:r w:rsidRPr="00A766E6">
        <w:rPr>
          <w:sz w:val="28"/>
          <w:szCs w:val="28"/>
          <w:lang w:val="ru-RU"/>
        </w:rPr>
        <w:t>Дніпропетровська</w:t>
      </w:r>
      <w:proofErr w:type="spellEnd"/>
      <w:r w:rsidRPr="00A766E6">
        <w:rPr>
          <w:sz w:val="28"/>
          <w:szCs w:val="28"/>
          <w:lang w:val="ru-RU"/>
        </w:rPr>
        <w:t xml:space="preserve"> </w:t>
      </w:r>
      <w:proofErr w:type="spellStart"/>
      <w:r w:rsidRPr="00A766E6">
        <w:rPr>
          <w:sz w:val="28"/>
          <w:szCs w:val="28"/>
          <w:lang w:val="ru-RU"/>
        </w:rPr>
        <w:t>обласна</w:t>
      </w:r>
      <w:proofErr w:type="spellEnd"/>
      <w:r w:rsidRPr="00A766E6">
        <w:rPr>
          <w:sz w:val="28"/>
          <w:szCs w:val="28"/>
          <w:lang w:val="ru-RU"/>
        </w:rPr>
        <w:t xml:space="preserve"> </w:t>
      </w:r>
      <w:proofErr w:type="spellStart"/>
      <w:r w:rsidRPr="00A766E6">
        <w:rPr>
          <w:sz w:val="28"/>
          <w:szCs w:val="28"/>
          <w:lang w:val="ru-RU"/>
        </w:rPr>
        <w:t>клінічна</w:t>
      </w:r>
      <w:proofErr w:type="spellEnd"/>
      <w:r w:rsidRPr="00A766E6">
        <w:rPr>
          <w:sz w:val="28"/>
          <w:szCs w:val="28"/>
          <w:lang w:val="ru-RU"/>
        </w:rPr>
        <w:t xml:space="preserve"> </w:t>
      </w:r>
      <w:proofErr w:type="spellStart"/>
      <w:r w:rsidRPr="00A766E6">
        <w:rPr>
          <w:sz w:val="28"/>
          <w:szCs w:val="28"/>
          <w:lang w:val="ru-RU"/>
        </w:rPr>
        <w:t>лікарня</w:t>
      </w:r>
      <w:proofErr w:type="spellEnd"/>
      <w:r w:rsidRPr="00A766E6">
        <w:rPr>
          <w:sz w:val="28"/>
          <w:szCs w:val="28"/>
          <w:lang w:val="ru-RU"/>
        </w:rPr>
        <w:t xml:space="preserve"> </w:t>
      </w:r>
      <w:proofErr w:type="spellStart"/>
      <w:r w:rsidRPr="00A766E6">
        <w:rPr>
          <w:sz w:val="28"/>
          <w:szCs w:val="28"/>
          <w:lang w:val="ru-RU"/>
        </w:rPr>
        <w:t>ім</w:t>
      </w:r>
      <w:proofErr w:type="spellEnd"/>
      <w:r w:rsidRPr="00A766E6">
        <w:rPr>
          <w:sz w:val="28"/>
          <w:szCs w:val="28"/>
          <w:lang w:val="ru-RU"/>
        </w:rPr>
        <w:t xml:space="preserve">. І.І. Мечникова» </w:t>
      </w:r>
      <w:r w:rsidRPr="00A766E6">
        <w:rPr>
          <w:sz w:val="28"/>
          <w:szCs w:val="28"/>
        </w:rPr>
        <w:t xml:space="preserve">від </w:t>
      </w:r>
      <w:r w:rsidRPr="00A766E6">
        <w:rPr>
          <w:sz w:val="28"/>
          <w:szCs w:val="28"/>
          <w:lang w:val="ru-RU"/>
        </w:rPr>
        <w:t>18</w:t>
      </w:r>
      <w:r w:rsidRPr="00A766E6">
        <w:rPr>
          <w:sz w:val="28"/>
          <w:szCs w:val="28"/>
        </w:rPr>
        <w:t xml:space="preserve"> жовтня 2019 року № </w:t>
      </w:r>
      <w:r w:rsidRPr="00A766E6">
        <w:rPr>
          <w:sz w:val="28"/>
          <w:szCs w:val="28"/>
          <w:lang w:val="ru-RU"/>
        </w:rPr>
        <w:t>11/1084</w:t>
      </w:r>
      <w:r w:rsidRPr="00A766E6">
        <w:rPr>
          <w:sz w:val="28"/>
          <w:szCs w:val="28"/>
        </w:rPr>
        <w:t>;</w:t>
      </w:r>
    </w:p>
    <w:p w:rsidR="00E52917" w:rsidRPr="00A766E6" w:rsidRDefault="00426F27" w:rsidP="00EC5276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КП «Дніпропетровське обласне клінічне лікувально-профілактичне об’єднання «Фтизіатрія» ДОР» </w:t>
      </w:r>
      <w:r w:rsidR="00EC5276" w:rsidRPr="00A766E6">
        <w:rPr>
          <w:sz w:val="28"/>
          <w:szCs w:val="28"/>
        </w:rPr>
        <w:t>від 03 жовтня 2019 року № 02/1330-19;</w:t>
      </w:r>
    </w:p>
    <w:p w:rsidR="0000799C" w:rsidRPr="00A766E6" w:rsidRDefault="0095190B" w:rsidP="0000799C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КП «Обласний шкірно-венерологічний диспансер» ДОР» </w:t>
      </w:r>
      <w:r w:rsidR="0000799C" w:rsidRPr="00A766E6">
        <w:rPr>
          <w:sz w:val="28"/>
          <w:szCs w:val="28"/>
        </w:rPr>
        <w:t xml:space="preserve">від </w:t>
      </w:r>
      <w:r w:rsidR="00397E66">
        <w:rPr>
          <w:sz w:val="28"/>
          <w:szCs w:val="28"/>
        </w:rPr>
        <w:t xml:space="preserve">             </w:t>
      </w:r>
      <w:r w:rsidR="0000799C" w:rsidRPr="00A766E6">
        <w:rPr>
          <w:sz w:val="28"/>
          <w:szCs w:val="28"/>
          <w:lang w:val="ru-RU"/>
        </w:rPr>
        <w:t>16</w:t>
      </w:r>
      <w:r w:rsidR="0000799C" w:rsidRPr="00A766E6">
        <w:rPr>
          <w:sz w:val="28"/>
          <w:szCs w:val="28"/>
        </w:rPr>
        <w:t xml:space="preserve"> жовтня 2019 року № </w:t>
      </w:r>
      <w:r w:rsidR="0000799C" w:rsidRPr="00A766E6">
        <w:rPr>
          <w:sz w:val="28"/>
          <w:szCs w:val="28"/>
          <w:lang w:val="ru-RU"/>
        </w:rPr>
        <w:t>629</w:t>
      </w:r>
      <w:r w:rsidR="0000799C" w:rsidRPr="00A766E6">
        <w:rPr>
          <w:sz w:val="28"/>
          <w:szCs w:val="28"/>
        </w:rPr>
        <w:t>;</w:t>
      </w:r>
    </w:p>
    <w:p w:rsidR="003F067F" w:rsidRPr="00A766E6" w:rsidRDefault="003F067F" w:rsidP="003F067F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КЗ «Дніпровська міська поліклініка №6» ДМР» від 02 жовтня </w:t>
      </w:r>
      <w:r w:rsidR="00397E66">
        <w:rPr>
          <w:sz w:val="28"/>
          <w:szCs w:val="28"/>
        </w:rPr>
        <w:t xml:space="preserve">        </w:t>
      </w:r>
      <w:r w:rsidRPr="00A766E6">
        <w:rPr>
          <w:sz w:val="28"/>
          <w:szCs w:val="28"/>
        </w:rPr>
        <w:t>2019 року № 4/789;</w:t>
      </w:r>
    </w:p>
    <w:p w:rsidR="00995BFE" w:rsidRPr="00A766E6" w:rsidRDefault="00995BFE" w:rsidP="00995BFE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  <w:lang w:val="ru-RU"/>
        </w:rPr>
        <w:t xml:space="preserve">-лист </w:t>
      </w:r>
      <w:proofErr w:type="gramStart"/>
      <w:r w:rsidRPr="00A766E6">
        <w:rPr>
          <w:sz w:val="28"/>
          <w:szCs w:val="28"/>
          <w:lang w:val="ru-RU"/>
        </w:rPr>
        <w:t>КЗ</w:t>
      </w:r>
      <w:proofErr w:type="gramEnd"/>
      <w:r w:rsidRPr="00A766E6">
        <w:rPr>
          <w:sz w:val="28"/>
          <w:szCs w:val="28"/>
          <w:lang w:val="ru-RU"/>
        </w:rPr>
        <w:t xml:space="preserve"> «</w:t>
      </w:r>
      <w:proofErr w:type="spellStart"/>
      <w:r w:rsidRPr="00A766E6">
        <w:rPr>
          <w:sz w:val="28"/>
          <w:szCs w:val="28"/>
          <w:lang w:val="ru-RU"/>
        </w:rPr>
        <w:t>Дніпропетровська</w:t>
      </w:r>
      <w:proofErr w:type="spellEnd"/>
      <w:r w:rsidRPr="00A766E6">
        <w:rPr>
          <w:sz w:val="28"/>
          <w:szCs w:val="28"/>
          <w:lang w:val="ru-RU"/>
        </w:rPr>
        <w:t xml:space="preserve"> центральна </w:t>
      </w:r>
      <w:proofErr w:type="spellStart"/>
      <w:r w:rsidRPr="00A766E6">
        <w:rPr>
          <w:sz w:val="28"/>
          <w:szCs w:val="28"/>
          <w:lang w:val="ru-RU"/>
        </w:rPr>
        <w:t>районна</w:t>
      </w:r>
      <w:proofErr w:type="spellEnd"/>
      <w:r w:rsidRPr="00A766E6">
        <w:rPr>
          <w:sz w:val="28"/>
          <w:szCs w:val="28"/>
          <w:lang w:val="ru-RU"/>
        </w:rPr>
        <w:t xml:space="preserve"> </w:t>
      </w:r>
      <w:proofErr w:type="spellStart"/>
      <w:r w:rsidRPr="00A766E6">
        <w:rPr>
          <w:sz w:val="28"/>
          <w:szCs w:val="28"/>
          <w:lang w:val="ru-RU"/>
        </w:rPr>
        <w:t>лікарня</w:t>
      </w:r>
      <w:proofErr w:type="spellEnd"/>
      <w:r w:rsidRPr="00A766E6">
        <w:rPr>
          <w:sz w:val="28"/>
          <w:szCs w:val="28"/>
          <w:lang w:val="ru-RU"/>
        </w:rPr>
        <w:t xml:space="preserve">» ДОР» </w:t>
      </w:r>
      <w:r w:rsidRPr="00A766E6">
        <w:rPr>
          <w:sz w:val="28"/>
          <w:szCs w:val="28"/>
        </w:rPr>
        <w:t xml:space="preserve">від </w:t>
      </w:r>
      <w:r w:rsidR="00397E66">
        <w:rPr>
          <w:sz w:val="28"/>
          <w:szCs w:val="28"/>
        </w:rPr>
        <w:t xml:space="preserve">       </w:t>
      </w:r>
      <w:r w:rsidRPr="00A766E6">
        <w:rPr>
          <w:sz w:val="28"/>
          <w:szCs w:val="28"/>
          <w:lang w:val="ru-RU"/>
        </w:rPr>
        <w:t>03</w:t>
      </w:r>
      <w:r w:rsidRPr="00A766E6">
        <w:rPr>
          <w:sz w:val="28"/>
          <w:szCs w:val="28"/>
        </w:rPr>
        <w:t xml:space="preserve"> жовтня 2019 року № </w:t>
      </w:r>
      <w:r w:rsidRPr="00A766E6">
        <w:rPr>
          <w:sz w:val="28"/>
          <w:szCs w:val="28"/>
          <w:lang w:val="ru-RU"/>
        </w:rPr>
        <w:t>336</w:t>
      </w:r>
      <w:r w:rsidRPr="00A766E6">
        <w:rPr>
          <w:sz w:val="28"/>
          <w:szCs w:val="28"/>
        </w:rPr>
        <w:t>;</w:t>
      </w:r>
    </w:p>
    <w:p w:rsidR="003E1DC1" w:rsidRPr="00A766E6" w:rsidRDefault="003E1DC1" w:rsidP="003E1DC1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  <w:lang w:val="ru-RU"/>
        </w:rPr>
        <w:t>лист ДЗ  «</w:t>
      </w:r>
      <w:proofErr w:type="spellStart"/>
      <w:r w:rsidRPr="00A766E6">
        <w:rPr>
          <w:sz w:val="28"/>
          <w:szCs w:val="28"/>
          <w:lang w:val="ru-RU"/>
        </w:rPr>
        <w:t>Спеціалізована</w:t>
      </w:r>
      <w:proofErr w:type="spellEnd"/>
      <w:r w:rsidRPr="00A766E6">
        <w:rPr>
          <w:sz w:val="28"/>
          <w:szCs w:val="28"/>
          <w:lang w:val="ru-RU"/>
        </w:rPr>
        <w:t xml:space="preserve"> </w:t>
      </w:r>
      <w:proofErr w:type="gramStart"/>
      <w:r w:rsidRPr="00A766E6">
        <w:rPr>
          <w:sz w:val="28"/>
          <w:szCs w:val="28"/>
          <w:lang w:val="ru-RU"/>
        </w:rPr>
        <w:t>медико-</w:t>
      </w:r>
      <w:proofErr w:type="spellStart"/>
      <w:r w:rsidRPr="00A766E6">
        <w:rPr>
          <w:sz w:val="28"/>
          <w:szCs w:val="28"/>
          <w:lang w:val="ru-RU"/>
        </w:rPr>
        <w:t>сан</w:t>
      </w:r>
      <w:proofErr w:type="gramEnd"/>
      <w:r w:rsidRPr="00A766E6">
        <w:rPr>
          <w:sz w:val="28"/>
          <w:szCs w:val="28"/>
          <w:lang w:val="ru-RU"/>
        </w:rPr>
        <w:t>ітарна</w:t>
      </w:r>
      <w:proofErr w:type="spellEnd"/>
      <w:r w:rsidRPr="00A766E6">
        <w:rPr>
          <w:sz w:val="28"/>
          <w:szCs w:val="28"/>
          <w:lang w:val="ru-RU"/>
        </w:rPr>
        <w:t xml:space="preserve"> </w:t>
      </w:r>
      <w:proofErr w:type="spellStart"/>
      <w:r w:rsidRPr="00A766E6">
        <w:rPr>
          <w:sz w:val="28"/>
          <w:szCs w:val="28"/>
          <w:lang w:val="ru-RU"/>
        </w:rPr>
        <w:t>частина</w:t>
      </w:r>
      <w:proofErr w:type="spellEnd"/>
      <w:r w:rsidRPr="00A766E6">
        <w:rPr>
          <w:sz w:val="28"/>
          <w:szCs w:val="28"/>
          <w:lang w:val="ru-RU"/>
        </w:rPr>
        <w:t xml:space="preserve"> № 8 МОЗ </w:t>
      </w:r>
      <w:proofErr w:type="spellStart"/>
      <w:r w:rsidRPr="00A766E6">
        <w:rPr>
          <w:sz w:val="28"/>
          <w:szCs w:val="28"/>
          <w:lang w:val="ru-RU"/>
        </w:rPr>
        <w:t>України</w:t>
      </w:r>
      <w:proofErr w:type="spellEnd"/>
      <w:r w:rsidRPr="00A766E6">
        <w:rPr>
          <w:sz w:val="28"/>
          <w:szCs w:val="28"/>
          <w:lang w:val="ru-RU"/>
        </w:rPr>
        <w:t xml:space="preserve">» </w:t>
      </w:r>
      <w:r w:rsidRPr="00A766E6">
        <w:rPr>
          <w:sz w:val="28"/>
          <w:szCs w:val="28"/>
        </w:rPr>
        <w:t xml:space="preserve">від </w:t>
      </w:r>
      <w:r w:rsidRPr="00A766E6">
        <w:rPr>
          <w:sz w:val="28"/>
          <w:szCs w:val="28"/>
          <w:lang w:val="ru-RU"/>
        </w:rPr>
        <w:t>03</w:t>
      </w:r>
      <w:r w:rsidRPr="00A766E6">
        <w:rPr>
          <w:sz w:val="28"/>
          <w:szCs w:val="28"/>
        </w:rPr>
        <w:t xml:space="preserve"> жовтня 2019 року № </w:t>
      </w:r>
      <w:r w:rsidR="00540FEE" w:rsidRPr="00A766E6">
        <w:rPr>
          <w:sz w:val="28"/>
          <w:szCs w:val="28"/>
          <w:lang w:val="ru-RU"/>
        </w:rPr>
        <w:t>8</w:t>
      </w:r>
      <w:r w:rsidR="00594AFB" w:rsidRPr="00A766E6">
        <w:rPr>
          <w:sz w:val="28"/>
          <w:szCs w:val="28"/>
          <w:lang w:val="ru-RU"/>
        </w:rPr>
        <w:t>-</w:t>
      </w:r>
      <w:r w:rsidR="00540FEE" w:rsidRPr="00A766E6">
        <w:rPr>
          <w:sz w:val="28"/>
          <w:szCs w:val="28"/>
          <w:lang w:val="ru-RU"/>
        </w:rPr>
        <w:t>1-13/824</w:t>
      </w:r>
      <w:r w:rsidRPr="00A766E6">
        <w:rPr>
          <w:sz w:val="28"/>
          <w:szCs w:val="28"/>
        </w:rPr>
        <w:t>;</w:t>
      </w:r>
    </w:p>
    <w:p w:rsidR="00594AFB" w:rsidRPr="00A766E6" w:rsidRDefault="00594AFB" w:rsidP="00594AFB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  <w:lang w:val="ru-RU"/>
        </w:rPr>
        <w:t xml:space="preserve">лист КП «Кам'янський </w:t>
      </w:r>
      <w:proofErr w:type="spellStart"/>
      <w:r w:rsidRPr="00A766E6">
        <w:rPr>
          <w:sz w:val="28"/>
          <w:szCs w:val="28"/>
          <w:lang w:val="ru-RU"/>
        </w:rPr>
        <w:t>протитуберкульозний</w:t>
      </w:r>
      <w:proofErr w:type="spellEnd"/>
      <w:r w:rsidRPr="00A766E6">
        <w:rPr>
          <w:sz w:val="28"/>
          <w:szCs w:val="28"/>
          <w:lang w:val="ru-RU"/>
        </w:rPr>
        <w:t xml:space="preserve"> диспансер» ДОР» </w:t>
      </w:r>
      <w:r w:rsidRPr="00A766E6">
        <w:rPr>
          <w:sz w:val="28"/>
          <w:szCs w:val="28"/>
        </w:rPr>
        <w:t xml:space="preserve">від </w:t>
      </w:r>
      <w:r w:rsidR="00397E66">
        <w:rPr>
          <w:sz w:val="28"/>
          <w:szCs w:val="28"/>
        </w:rPr>
        <w:t xml:space="preserve">          </w:t>
      </w:r>
      <w:r w:rsidRPr="00A766E6">
        <w:rPr>
          <w:sz w:val="28"/>
          <w:szCs w:val="28"/>
          <w:lang w:val="ru-RU"/>
        </w:rPr>
        <w:t>02</w:t>
      </w:r>
      <w:r w:rsidRPr="00A766E6">
        <w:rPr>
          <w:sz w:val="28"/>
          <w:szCs w:val="28"/>
        </w:rPr>
        <w:t xml:space="preserve"> жовтня 2019 року № </w:t>
      </w:r>
      <w:r w:rsidRPr="00A766E6">
        <w:rPr>
          <w:sz w:val="28"/>
          <w:szCs w:val="28"/>
          <w:lang w:val="ru-RU"/>
        </w:rPr>
        <w:t>1-02/275</w:t>
      </w:r>
      <w:r w:rsidRPr="00A766E6">
        <w:rPr>
          <w:sz w:val="28"/>
          <w:szCs w:val="28"/>
        </w:rPr>
        <w:t>;</w:t>
      </w:r>
    </w:p>
    <w:p w:rsidR="00C550EC" w:rsidRPr="00A766E6" w:rsidRDefault="004F17F9" w:rsidP="00C550EC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</w:t>
      </w:r>
      <w:r w:rsidR="00C550EC" w:rsidRPr="00A766E6">
        <w:rPr>
          <w:sz w:val="28"/>
          <w:szCs w:val="28"/>
        </w:rPr>
        <w:t>КП «Вільногірська центральна міська лікарня» ДОР» від 25 жовтня 2019 року № 12/1119;</w:t>
      </w:r>
    </w:p>
    <w:p w:rsidR="001A4DD8" w:rsidRPr="00A766E6" w:rsidRDefault="001A4DD8" w:rsidP="001A4DD8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КП «Криворізька міська лікарня №1» ДОР» від 02 жовтня 2019 року № 1293;</w:t>
      </w:r>
    </w:p>
    <w:p w:rsidR="008C49FB" w:rsidRPr="00A766E6" w:rsidRDefault="008C49FB" w:rsidP="008C49FB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КП «Криворізька міська клінічна лікарня № 8» КМР» від 09 жовтня 2019 року № 1972;</w:t>
      </w:r>
    </w:p>
    <w:p w:rsidR="002021F8" w:rsidRPr="00A766E6" w:rsidRDefault="002021F8" w:rsidP="002021F8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КЗ «Криворізька міська клінічна лікарня № 17» КМР» від 0</w:t>
      </w:r>
      <w:r w:rsidR="00DA5C42" w:rsidRPr="00A766E6">
        <w:rPr>
          <w:sz w:val="28"/>
          <w:szCs w:val="28"/>
        </w:rPr>
        <w:t>3</w:t>
      </w:r>
      <w:r w:rsidRPr="00A766E6">
        <w:rPr>
          <w:sz w:val="28"/>
          <w:szCs w:val="28"/>
        </w:rPr>
        <w:t xml:space="preserve"> жовтня 2019 року № </w:t>
      </w:r>
      <w:r w:rsidR="00DA5C42" w:rsidRPr="00A766E6">
        <w:rPr>
          <w:sz w:val="28"/>
          <w:szCs w:val="28"/>
        </w:rPr>
        <w:t>808</w:t>
      </w:r>
      <w:r w:rsidRPr="00A766E6">
        <w:rPr>
          <w:sz w:val="28"/>
          <w:szCs w:val="28"/>
        </w:rPr>
        <w:t>;</w:t>
      </w:r>
    </w:p>
    <w:p w:rsidR="00534614" w:rsidRPr="00A766E6" w:rsidRDefault="00534614" w:rsidP="00534614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КП «Криворізький </w:t>
      </w:r>
      <w:proofErr w:type="spellStart"/>
      <w:r w:rsidRPr="00A766E6">
        <w:rPr>
          <w:sz w:val="28"/>
          <w:szCs w:val="28"/>
        </w:rPr>
        <w:t>протитуберкулезний</w:t>
      </w:r>
      <w:proofErr w:type="spellEnd"/>
      <w:r w:rsidRPr="00A766E6">
        <w:rPr>
          <w:sz w:val="28"/>
          <w:szCs w:val="28"/>
        </w:rPr>
        <w:t xml:space="preserve"> диспансер» ДОР» від</w:t>
      </w:r>
      <w:r w:rsidR="00397E66">
        <w:rPr>
          <w:sz w:val="28"/>
          <w:szCs w:val="28"/>
        </w:rPr>
        <w:t xml:space="preserve">          </w:t>
      </w:r>
      <w:r w:rsidRPr="00A766E6">
        <w:rPr>
          <w:sz w:val="28"/>
          <w:szCs w:val="28"/>
        </w:rPr>
        <w:t xml:space="preserve"> 02 жовтня 2019 року № 1703;</w:t>
      </w:r>
    </w:p>
    <w:p w:rsidR="002909FC" w:rsidRPr="00A766E6" w:rsidRDefault="002909FC" w:rsidP="002909FC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КП «Криворізький психоневрологічний диспансер» ДОР» від</w:t>
      </w:r>
      <w:r w:rsidR="00397E66">
        <w:rPr>
          <w:sz w:val="28"/>
          <w:szCs w:val="28"/>
        </w:rPr>
        <w:t xml:space="preserve">          </w:t>
      </w:r>
      <w:r w:rsidRPr="00A766E6">
        <w:rPr>
          <w:sz w:val="28"/>
          <w:szCs w:val="28"/>
        </w:rPr>
        <w:t xml:space="preserve"> 03 жовтня 2019 року № 7076;</w:t>
      </w:r>
    </w:p>
    <w:p w:rsidR="008F562C" w:rsidRPr="00A766E6" w:rsidRDefault="008F562C" w:rsidP="008F562C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КЗ «</w:t>
      </w:r>
      <w:proofErr w:type="spellStart"/>
      <w:r w:rsidRPr="00A766E6">
        <w:rPr>
          <w:sz w:val="28"/>
          <w:szCs w:val="28"/>
        </w:rPr>
        <w:t>Марганецька</w:t>
      </w:r>
      <w:proofErr w:type="spellEnd"/>
      <w:r w:rsidRPr="00A766E6">
        <w:rPr>
          <w:sz w:val="28"/>
          <w:szCs w:val="28"/>
        </w:rPr>
        <w:t xml:space="preserve"> центральна міська лікарня» ДОР» від 02 жовтня 2019 року № 1038/17;</w:t>
      </w:r>
    </w:p>
    <w:p w:rsidR="001E4235" w:rsidRPr="00A766E6" w:rsidRDefault="001E4235" w:rsidP="001E4235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КНП «</w:t>
      </w:r>
      <w:proofErr w:type="spellStart"/>
      <w:r w:rsidRPr="00A766E6">
        <w:rPr>
          <w:sz w:val="28"/>
          <w:szCs w:val="28"/>
        </w:rPr>
        <w:t>Жовтоводська</w:t>
      </w:r>
      <w:proofErr w:type="spellEnd"/>
      <w:r w:rsidRPr="00A766E6">
        <w:rPr>
          <w:sz w:val="28"/>
          <w:szCs w:val="28"/>
        </w:rPr>
        <w:t xml:space="preserve"> міська лікарня» ЖМР» від 02 жовтня 2019 року № 1-15/1522;</w:t>
      </w:r>
    </w:p>
    <w:p w:rsidR="004419BF" w:rsidRPr="00A766E6" w:rsidRDefault="004419BF" w:rsidP="004419BF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КП «Центральна міська лікарня м. Покров» ДОР» від 02 жовтня </w:t>
      </w:r>
      <w:r w:rsidR="00397E66">
        <w:rPr>
          <w:sz w:val="28"/>
          <w:szCs w:val="28"/>
        </w:rPr>
        <w:t xml:space="preserve">     </w:t>
      </w:r>
      <w:r w:rsidRPr="00A766E6">
        <w:rPr>
          <w:sz w:val="28"/>
          <w:szCs w:val="28"/>
        </w:rPr>
        <w:t>2019 року № 2539;</w:t>
      </w:r>
    </w:p>
    <w:p w:rsidR="001242BD" w:rsidRPr="00A766E6" w:rsidRDefault="001242BD" w:rsidP="001242BD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КЗ «Апостолівська центральна районна лікарня» ДОР» від 02 жовтня 2019 року № 1271;</w:t>
      </w:r>
    </w:p>
    <w:p w:rsidR="001242BD" w:rsidRDefault="001242BD" w:rsidP="001242BD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КП «Верхньодніпровська центральна районна лікарня» ДОР» від </w:t>
      </w:r>
      <w:r w:rsidR="00397E66">
        <w:rPr>
          <w:sz w:val="28"/>
          <w:szCs w:val="28"/>
        </w:rPr>
        <w:t xml:space="preserve">     </w:t>
      </w:r>
      <w:r w:rsidRPr="00A766E6">
        <w:rPr>
          <w:sz w:val="28"/>
          <w:szCs w:val="28"/>
        </w:rPr>
        <w:t>03 жовтня 2019 року № 1705;</w:t>
      </w:r>
    </w:p>
    <w:p w:rsidR="00397E66" w:rsidRDefault="00397E66" w:rsidP="00397E66">
      <w:pPr>
        <w:pStyle w:val="ab"/>
        <w:tabs>
          <w:tab w:val="left" w:pos="360"/>
        </w:tabs>
        <w:spacing w:after="0"/>
        <w:jc w:val="both"/>
        <w:rPr>
          <w:sz w:val="28"/>
          <w:szCs w:val="28"/>
        </w:rPr>
      </w:pPr>
    </w:p>
    <w:p w:rsidR="007E2A4D" w:rsidRDefault="007E2A4D" w:rsidP="00397E66">
      <w:pPr>
        <w:pStyle w:val="ab"/>
        <w:tabs>
          <w:tab w:val="left" w:pos="360"/>
        </w:tabs>
        <w:spacing w:after="0"/>
        <w:jc w:val="center"/>
        <w:rPr>
          <w:sz w:val="28"/>
          <w:szCs w:val="28"/>
        </w:rPr>
      </w:pPr>
    </w:p>
    <w:p w:rsidR="00397E66" w:rsidRDefault="00397E66" w:rsidP="00397E66">
      <w:pPr>
        <w:pStyle w:val="ab"/>
        <w:tabs>
          <w:tab w:val="left" w:pos="36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397E66" w:rsidRPr="00A766E6" w:rsidRDefault="00397E66" w:rsidP="00397E66">
      <w:pPr>
        <w:pStyle w:val="ab"/>
        <w:tabs>
          <w:tab w:val="left" w:pos="360"/>
        </w:tabs>
        <w:spacing w:after="0"/>
        <w:jc w:val="both"/>
        <w:rPr>
          <w:sz w:val="28"/>
          <w:szCs w:val="28"/>
        </w:rPr>
      </w:pPr>
    </w:p>
    <w:p w:rsidR="0017402A" w:rsidRPr="00A766E6" w:rsidRDefault="0017402A" w:rsidP="0017402A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КЗ «Криворізька центральна районна лікарня» ДОР» від 07 жовтня 2019 року № 2684;</w:t>
      </w:r>
    </w:p>
    <w:p w:rsidR="00FE393E" w:rsidRPr="00A766E6" w:rsidRDefault="00FE393E" w:rsidP="00FE393E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КЗ «</w:t>
      </w:r>
      <w:proofErr w:type="spellStart"/>
      <w:r w:rsidRPr="00A766E6">
        <w:rPr>
          <w:sz w:val="28"/>
          <w:szCs w:val="28"/>
        </w:rPr>
        <w:t>Криничанська</w:t>
      </w:r>
      <w:proofErr w:type="spellEnd"/>
      <w:r w:rsidRPr="00A766E6">
        <w:rPr>
          <w:sz w:val="28"/>
          <w:szCs w:val="28"/>
        </w:rPr>
        <w:t xml:space="preserve"> центральна районна лікарня» ДОР» від 03 жовтня 2019 року № 551;</w:t>
      </w:r>
    </w:p>
    <w:p w:rsidR="00BA1528" w:rsidRPr="00A766E6" w:rsidRDefault="00BA1528" w:rsidP="00BA1528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КП «Нікопольська центральна районна лікарня» ДОР» від 03 жовтня 2019 року № 1537;</w:t>
      </w:r>
    </w:p>
    <w:p w:rsidR="00EC24EC" w:rsidRPr="00A766E6" w:rsidRDefault="00EC24EC" w:rsidP="00EC24EC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КП «Новомосковська центральна районна лікарня» ДОР» від </w:t>
      </w:r>
      <w:r w:rsidR="00397E66">
        <w:rPr>
          <w:sz w:val="28"/>
          <w:szCs w:val="28"/>
        </w:rPr>
        <w:t xml:space="preserve">             </w:t>
      </w:r>
      <w:r w:rsidRPr="00A766E6">
        <w:rPr>
          <w:sz w:val="28"/>
          <w:szCs w:val="28"/>
        </w:rPr>
        <w:t>02 жовтня 2019 року № 464;</w:t>
      </w:r>
    </w:p>
    <w:p w:rsidR="005B07F5" w:rsidRPr="00A766E6" w:rsidRDefault="005B07F5" w:rsidP="005B07F5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КП «Павлоградська центральна районна лікарня» ДОР» від </w:t>
      </w:r>
      <w:r w:rsidR="00397E66">
        <w:rPr>
          <w:sz w:val="28"/>
          <w:szCs w:val="28"/>
        </w:rPr>
        <w:t xml:space="preserve">             </w:t>
      </w:r>
      <w:r w:rsidRPr="00A766E6">
        <w:rPr>
          <w:sz w:val="28"/>
          <w:szCs w:val="28"/>
        </w:rPr>
        <w:t>03 жовтня 2019 року № 01-23/1335;</w:t>
      </w:r>
    </w:p>
    <w:p w:rsidR="00F97C71" w:rsidRPr="00A766E6" w:rsidRDefault="00F97C71" w:rsidP="00F97C71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КП «Покровська центральна районна лікарня» ДОР» від 02 жовтня 2019 року № 551;</w:t>
      </w:r>
    </w:p>
    <w:p w:rsidR="00F97C71" w:rsidRPr="00A766E6" w:rsidRDefault="00F97C71" w:rsidP="00F97C71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КЗ «</w:t>
      </w:r>
      <w:proofErr w:type="spellStart"/>
      <w:r w:rsidRPr="00A766E6">
        <w:rPr>
          <w:sz w:val="28"/>
          <w:szCs w:val="28"/>
        </w:rPr>
        <w:t>П’ятихатська</w:t>
      </w:r>
      <w:proofErr w:type="spellEnd"/>
      <w:r w:rsidRPr="00A766E6">
        <w:rPr>
          <w:sz w:val="28"/>
          <w:szCs w:val="28"/>
        </w:rPr>
        <w:t xml:space="preserve"> центральна районна лікарня» ДОР» від 03 жовтня 2019 року № 1628/19;</w:t>
      </w:r>
    </w:p>
    <w:p w:rsidR="00724099" w:rsidRPr="00A766E6" w:rsidRDefault="00724099" w:rsidP="00724099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КЗ «Синельниківська центральна районна лікарня» ДОР» від </w:t>
      </w:r>
      <w:r w:rsidR="00397E66">
        <w:rPr>
          <w:sz w:val="28"/>
          <w:szCs w:val="28"/>
        </w:rPr>
        <w:t xml:space="preserve">           </w:t>
      </w:r>
      <w:r w:rsidRPr="00A766E6">
        <w:rPr>
          <w:sz w:val="28"/>
          <w:szCs w:val="28"/>
        </w:rPr>
        <w:t>03 жовтня 2019 року № 1079;</w:t>
      </w:r>
    </w:p>
    <w:p w:rsidR="003D0710" w:rsidRPr="00A766E6" w:rsidRDefault="003D0710" w:rsidP="003D0710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КЗ «Першотравенська центральна міська лікарня» ДОР» від </w:t>
      </w:r>
      <w:r w:rsidR="00397E66">
        <w:rPr>
          <w:sz w:val="28"/>
          <w:szCs w:val="28"/>
        </w:rPr>
        <w:t xml:space="preserve">             </w:t>
      </w:r>
      <w:r w:rsidRPr="00A766E6">
        <w:rPr>
          <w:sz w:val="28"/>
          <w:szCs w:val="28"/>
        </w:rPr>
        <w:t>02 жовтня 2019 року № 01-24/5-1691;</w:t>
      </w:r>
    </w:p>
    <w:p w:rsidR="00A766E6" w:rsidRPr="00A766E6" w:rsidRDefault="00A766E6" w:rsidP="00A766E6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КЗ «</w:t>
      </w:r>
      <w:proofErr w:type="spellStart"/>
      <w:r w:rsidRPr="00A766E6">
        <w:rPr>
          <w:sz w:val="28"/>
          <w:szCs w:val="28"/>
        </w:rPr>
        <w:t>Широківська</w:t>
      </w:r>
      <w:proofErr w:type="spellEnd"/>
      <w:r w:rsidRPr="00A766E6">
        <w:rPr>
          <w:sz w:val="28"/>
          <w:szCs w:val="28"/>
        </w:rPr>
        <w:t xml:space="preserve"> центральна районна лікарня» ДОР» від 02 жовтня 2019 року № 791/19;</w:t>
      </w:r>
    </w:p>
    <w:p w:rsidR="00A766E6" w:rsidRPr="00A766E6" w:rsidRDefault="00A766E6" w:rsidP="00A766E6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>лист КП «</w:t>
      </w:r>
      <w:proofErr w:type="spellStart"/>
      <w:r w:rsidRPr="00A766E6">
        <w:rPr>
          <w:sz w:val="28"/>
          <w:szCs w:val="28"/>
        </w:rPr>
        <w:t>Томаківська</w:t>
      </w:r>
      <w:proofErr w:type="spellEnd"/>
      <w:r w:rsidRPr="00A766E6">
        <w:rPr>
          <w:sz w:val="28"/>
          <w:szCs w:val="28"/>
        </w:rPr>
        <w:t xml:space="preserve"> центральна районна лікарня» ДОР» від 02 жовтня 2019 року № 751.</w:t>
      </w:r>
    </w:p>
    <w:p w:rsidR="00995BFE" w:rsidRPr="00A766E6" w:rsidRDefault="00995BFE" w:rsidP="00A766E6">
      <w:pPr>
        <w:pStyle w:val="ab"/>
        <w:tabs>
          <w:tab w:val="left" w:pos="360"/>
          <w:tab w:val="left" w:pos="644"/>
        </w:tabs>
        <w:spacing w:after="0"/>
        <w:ind w:left="357"/>
        <w:jc w:val="both"/>
        <w:rPr>
          <w:sz w:val="28"/>
          <w:szCs w:val="28"/>
        </w:rPr>
      </w:pPr>
    </w:p>
    <w:p w:rsidR="0082229D" w:rsidRDefault="0082229D">
      <w:pPr>
        <w:pStyle w:val="ae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82229D" w:rsidRPr="007E2A4D" w:rsidRDefault="00397E66" w:rsidP="007E2A4D">
      <w:pPr>
        <w:pStyle w:val="ab"/>
        <w:tabs>
          <w:tab w:val="left" w:pos="360"/>
        </w:tabs>
        <w:spacing w:before="120"/>
        <w:ind w:left="360"/>
        <w:jc w:val="both"/>
        <w:sectPr w:rsidR="0082229D" w:rsidRPr="007E2A4D" w:rsidSect="00397E66">
          <w:headerReference w:type="even" r:id="rId10"/>
          <w:footerReference w:type="default" r:id="rId11"/>
          <w:headerReference w:type="first" r:id="rId12"/>
          <w:pgSz w:w="11906" w:h="16838"/>
          <w:pgMar w:top="567" w:right="567" w:bottom="284" w:left="1701" w:header="709" w:footer="709" w:gutter="0"/>
          <w:cols w:space="720"/>
          <w:titlePg/>
        </w:sectPr>
      </w:pPr>
      <w:r>
        <w:rPr>
          <w:sz w:val="28"/>
          <w:szCs w:val="28"/>
        </w:rPr>
        <w:t xml:space="preserve">Директор </w:t>
      </w:r>
      <w:r w:rsidR="0082229D">
        <w:rPr>
          <w:sz w:val="28"/>
          <w:szCs w:val="28"/>
        </w:rPr>
        <w:t>департаменту</w:t>
      </w:r>
      <w:r w:rsidR="0082229D">
        <w:rPr>
          <w:sz w:val="28"/>
          <w:szCs w:val="28"/>
        </w:rPr>
        <w:tab/>
      </w:r>
      <w:r w:rsidR="0082229D">
        <w:rPr>
          <w:sz w:val="28"/>
          <w:szCs w:val="28"/>
        </w:rPr>
        <w:tab/>
      </w:r>
      <w:r w:rsidR="00104A02">
        <w:rPr>
          <w:sz w:val="28"/>
          <w:szCs w:val="28"/>
        </w:rPr>
        <w:t xml:space="preserve">   </w:t>
      </w:r>
      <w:r w:rsidR="002B10CD">
        <w:rPr>
          <w:sz w:val="28"/>
          <w:szCs w:val="28"/>
        </w:rPr>
        <w:t xml:space="preserve">     </w:t>
      </w:r>
      <w:r w:rsidR="00104A02">
        <w:rPr>
          <w:sz w:val="28"/>
          <w:szCs w:val="28"/>
        </w:rPr>
        <w:t xml:space="preserve">                 </w:t>
      </w:r>
      <w:r w:rsidR="007E2A4D">
        <w:rPr>
          <w:sz w:val="28"/>
          <w:szCs w:val="28"/>
        </w:rPr>
        <w:t xml:space="preserve">                      </w:t>
      </w:r>
      <w:r w:rsidR="00104A02">
        <w:rPr>
          <w:sz w:val="28"/>
          <w:szCs w:val="28"/>
        </w:rPr>
        <w:t xml:space="preserve"> </w:t>
      </w:r>
      <w:r w:rsidR="007E2A4D">
        <w:rPr>
          <w:sz w:val="28"/>
          <w:szCs w:val="28"/>
        </w:rPr>
        <w:t>В.М.СЕРДЮК</w:t>
      </w:r>
    </w:p>
    <w:p w:rsidR="00550FAF" w:rsidRPr="00550FAF" w:rsidRDefault="00550FAF" w:rsidP="00550FAF">
      <w:pPr>
        <w:jc w:val="right"/>
        <w:rPr>
          <w:sz w:val="28"/>
          <w:szCs w:val="28"/>
          <w:lang w:val="uk-UA"/>
        </w:rPr>
      </w:pPr>
      <w:r w:rsidRPr="00550FAF">
        <w:rPr>
          <w:sz w:val="28"/>
          <w:szCs w:val="28"/>
          <w:lang w:val="uk-UA"/>
        </w:rPr>
        <w:lastRenderedPageBreak/>
        <w:t xml:space="preserve">Додаток </w:t>
      </w:r>
    </w:p>
    <w:p w:rsidR="00550FAF" w:rsidRPr="00550FAF" w:rsidRDefault="00550FAF" w:rsidP="00550FAF">
      <w:pPr>
        <w:tabs>
          <w:tab w:val="left" w:pos="2100"/>
        </w:tabs>
        <w:ind w:left="900"/>
        <w:jc w:val="right"/>
        <w:rPr>
          <w:sz w:val="28"/>
          <w:szCs w:val="28"/>
          <w:lang w:val="uk-UA"/>
        </w:rPr>
      </w:pPr>
      <w:r w:rsidRPr="00550FAF">
        <w:rPr>
          <w:sz w:val="28"/>
          <w:szCs w:val="28"/>
          <w:lang w:val="uk-UA"/>
        </w:rPr>
        <w:t>наказу ДОЗ ОДА</w:t>
      </w:r>
    </w:p>
    <w:p w:rsidR="00550FAF" w:rsidRPr="00550FAF" w:rsidRDefault="00550FAF" w:rsidP="00550FAF">
      <w:pPr>
        <w:jc w:val="right"/>
        <w:rPr>
          <w:sz w:val="28"/>
          <w:szCs w:val="28"/>
          <w:lang w:val="uk-UA"/>
        </w:rPr>
      </w:pPr>
      <w:r w:rsidRPr="00550FAF">
        <w:rPr>
          <w:sz w:val="28"/>
          <w:szCs w:val="28"/>
          <w:lang w:val="uk-UA"/>
        </w:rPr>
        <w:t>_____№______</w:t>
      </w:r>
    </w:p>
    <w:p w:rsidR="00397E66" w:rsidRDefault="00397E66" w:rsidP="00550FAF">
      <w:pPr>
        <w:jc w:val="center"/>
        <w:rPr>
          <w:b/>
          <w:sz w:val="28"/>
          <w:szCs w:val="28"/>
          <w:lang w:val="uk-UA"/>
        </w:rPr>
      </w:pPr>
    </w:p>
    <w:p w:rsidR="00397E66" w:rsidRDefault="00550FAF" w:rsidP="00550FAF">
      <w:pPr>
        <w:jc w:val="center"/>
        <w:rPr>
          <w:b/>
          <w:sz w:val="28"/>
          <w:szCs w:val="28"/>
          <w:lang w:val="uk-UA"/>
        </w:rPr>
      </w:pPr>
      <w:r w:rsidRPr="00550FAF">
        <w:rPr>
          <w:b/>
          <w:sz w:val="28"/>
          <w:szCs w:val="28"/>
          <w:lang w:val="uk-UA"/>
        </w:rPr>
        <w:t xml:space="preserve">Розподіл швидких тестів та виробів медичного призначення, які були закуплені за </w:t>
      </w:r>
    </w:p>
    <w:p w:rsidR="00550FAF" w:rsidRPr="00550FAF" w:rsidRDefault="00550FAF" w:rsidP="00550FAF">
      <w:pPr>
        <w:jc w:val="center"/>
        <w:rPr>
          <w:b/>
          <w:sz w:val="28"/>
          <w:szCs w:val="28"/>
          <w:lang w:val="uk-UA"/>
        </w:rPr>
      </w:pPr>
      <w:r w:rsidRPr="00550FAF">
        <w:rPr>
          <w:b/>
          <w:sz w:val="28"/>
          <w:szCs w:val="28"/>
          <w:lang w:val="uk-UA"/>
        </w:rPr>
        <w:t xml:space="preserve">кошти Благодійного фонду «Фундація </w:t>
      </w:r>
      <w:proofErr w:type="spellStart"/>
      <w:r w:rsidRPr="00550FAF">
        <w:rPr>
          <w:b/>
          <w:sz w:val="28"/>
          <w:szCs w:val="28"/>
          <w:lang w:val="uk-UA"/>
        </w:rPr>
        <w:t>АнтиСНІД-Україна</w:t>
      </w:r>
      <w:proofErr w:type="spellEnd"/>
      <w:r w:rsidRPr="00550FAF">
        <w:rPr>
          <w:b/>
          <w:sz w:val="28"/>
          <w:szCs w:val="28"/>
          <w:lang w:val="uk-UA"/>
        </w:rPr>
        <w:t xml:space="preserve">» </w:t>
      </w:r>
    </w:p>
    <w:tbl>
      <w:tblPr>
        <w:tblW w:w="109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69"/>
        <w:gridCol w:w="1134"/>
        <w:gridCol w:w="1559"/>
        <w:gridCol w:w="1276"/>
        <w:gridCol w:w="1275"/>
        <w:gridCol w:w="1134"/>
        <w:gridCol w:w="993"/>
      </w:tblGrid>
      <w:tr w:rsidR="00550FAF" w:rsidRPr="00550FAF" w:rsidTr="00397E66">
        <w:trPr>
          <w:trHeight w:val="388"/>
        </w:trPr>
        <w:tc>
          <w:tcPr>
            <w:tcW w:w="709" w:type="dxa"/>
            <w:vMerge w:val="restart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№ з/п</w:t>
            </w:r>
          </w:p>
        </w:tc>
        <w:tc>
          <w:tcPr>
            <w:tcW w:w="2869" w:type="dxa"/>
            <w:vMerge w:val="restart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ЗОЗ-отримувач</w:t>
            </w:r>
          </w:p>
        </w:tc>
        <w:tc>
          <w:tcPr>
            <w:tcW w:w="1134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Одноступневий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 тест для виявлення ВІЛ 1/2 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uk-UA" w:bidi="en-US"/>
              </w:rPr>
              <w:t>(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HIV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1/2) в цільній крові/сироватці/плазмі (строк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прид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. до 30.05. 2021 року)</w:t>
            </w:r>
          </w:p>
        </w:tc>
        <w:tc>
          <w:tcPr>
            <w:tcW w:w="1559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Швидкий Тест для визначення антитіл до ВІЛ 1/2 тип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CAPTIVE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en-US"/>
              </w:rPr>
              <w:t xml:space="preserve">,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тест- картка (цільна кров/сироватка/плазма), комплект включає піпетку, спиртові серветки (2 шт.) ланцет, розчинник (термін придатності 13.06.2021 р.)</w:t>
            </w:r>
          </w:p>
        </w:tc>
        <w:tc>
          <w:tcPr>
            <w:tcW w:w="1276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Рукавички мед. огляд,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нітрілові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 нестерильні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неприпудрені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 торгової марки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IGAR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7-8 (строк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прид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. до 03.2023 р.)</w:t>
            </w:r>
          </w:p>
        </w:tc>
        <w:tc>
          <w:tcPr>
            <w:tcW w:w="1275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Ланцет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Medlance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plus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Universal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безпечний,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однораз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використ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.,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стерил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.. голка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 xml:space="preserve">21G,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200 шт. (строк придатності 01.12.2023 р.)</w:t>
            </w:r>
          </w:p>
        </w:tc>
        <w:tc>
          <w:tcPr>
            <w:tcW w:w="1134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Серветка медична торгової марки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IGAR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uk-UA" w:bidi="en-US"/>
              </w:rPr>
              <w:t xml:space="preserve">.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просочена спиртовим розчином, 6 х 3 см №100 (термін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прид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. до 03.2024)</w:t>
            </w:r>
          </w:p>
        </w:tc>
        <w:tc>
          <w:tcPr>
            <w:tcW w:w="993" w:type="dxa"/>
            <w:shd w:val="clear" w:color="000000" w:fill="FFFFFF"/>
          </w:tcPr>
          <w:p w:rsidR="00550FAF" w:rsidRPr="00550FAF" w:rsidRDefault="00550FAF" w:rsidP="00550FAF">
            <w:pPr>
              <w:widowControl w:val="0"/>
              <w:ind w:left="40"/>
              <w:rPr>
                <w:rFonts w:eastAsia="Arial"/>
                <w:sz w:val="18"/>
                <w:szCs w:val="18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Оболонкові контрацептиви (презервативи)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en-US" w:bidi="en-US"/>
              </w:rPr>
              <w:t>Love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en-US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en-US" w:bidi="en-US"/>
              </w:rPr>
              <w:t>Condom</w:t>
            </w:r>
          </w:p>
        </w:tc>
      </w:tr>
      <w:tr w:rsidR="00550FAF" w:rsidRPr="00550FAF" w:rsidTr="00397E66">
        <w:trPr>
          <w:trHeight w:val="166"/>
        </w:trPr>
        <w:tc>
          <w:tcPr>
            <w:tcW w:w="709" w:type="dxa"/>
            <w:vMerge/>
            <w:shd w:val="clear" w:color="000000" w:fill="FFFFFF"/>
            <w:vAlign w:val="bottom"/>
          </w:tcPr>
          <w:p w:rsidR="00550FAF" w:rsidRPr="00550FAF" w:rsidRDefault="00550FAF" w:rsidP="00550FA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869" w:type="dxa"/>
            <w:vMerge/>
            <w:shd w:val="clear" w:color="000000" w:fill="FFFFFF"/>
            <w:vAlign w:val="center"/>
          </w:tcPr>
          <w:p w:rsidR="00550FAF" w:rsidRPr="00550FAF" w:rsidRDefault="00550FAF" w:rsidP="00550FAF">
            <w:pPr>
              <w:rPr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  <w:tc>
          <w:tcPr>
            <w:tcW w:w="1559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  <w:tc>
          <w:tcPr>
            <w:tcW w:w="1276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пар</w:t>
            </w:r>
          </w:p>
        </w:tc>
        <w:tc>
          <w:tcPr>
            <w:tcW w:w="1275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  <w:tc>
          <w:tcPr>
            <w:tcW w:w="1134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  <w:tc>
          <w:tcPr>
            <w:tcW w:w="993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</w:tr>
      <w:tr w:rsidR="003F5D2A" w:rsidRPr="003F5D2A" w:rsidTr="00397E66">
        <w:trPr>
          <w:trHeight w:val="166"/>
        </w:trPr>
        <w:tc>
          <w:tcPr>
            <w:tcW w:w="709" w:type="dxa"/>
            <w:shd w:val="clear" w:color="000000" w:fill="FFFFFF"/>
            <w:vAlign w:val="bottom"/>
          </w:tcPr>
          <w:p w:rsidR="003F5D2A" w:rsidRPr="003F5D2A" w:rsidRDefault="003F5D2A" w:rsidP="00550FA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3F5D2A" w:rsidRPr="003F5D2A" w:rsidRDefault="003F5D2A" w:rsidP="00550FAF">
            <w:pPr>
              <w:rPr>
                <w:b/>
                <w:bCs/>
                <w:color w:val="000000"/>
                <w:lang w:val="uk-UA"/>
              </w:rPr>
            </w:pPr>
            <w:r w:rsidRPr="003F5D2A">
              <w:rPr>
                <w:b/>
                <w:bCs/>
                <w:color w:val="000000"/>
                <w:lang w:val="uk-UA"/>
              </w:rPr>
              <w:t>Видаткова накладна</w:t>
            </w:r>
          </w:p>
        </w:tc>
        <w:tc>
          <w:tcPr>
            <w:tcW w:w="7371" w:type="dxa"/>
            <w:gridSpan w:val="6"/>
            <w:shd w:val="clear" w:color="000000" w:fill="FFFFFF"/>
          </w:tcPr>
          <w:p w:rsidR="003F5D2A" w:rsidRPr="003F5D2A" w:rsidRDefault="003F5D2A" w:rsidP="00550FAF">
            <w:pPr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3F5D2A">
              <w:rPr>
                <w:b/>
                <w:bCs/>
                <w:sz w:val="22"/>
                <w:szCs w:val="22"/>
              </w:rPr>
              <w:t>від</w:t>
            </w:r>
            <w:proofErr w:type="spellEnd"/>
            <w:r w:rsidRPr="003F5D2A">
              <w:rPr>
                <w:b/>
                <w:bCs/>
                <w:sz w:val="22"/>
                <w:szCs w:val="22"/>
              </w:rPr>
              <w:t xml:space="preserve"> 17 </w:t>
            </w:r>
            <w:proofErr w:type="spellStart"/>
            <w:r w:rsidRPr="003F5D2A">
              <w:rPr>
                <w:b/>
                <w:bCs/>
                <w:sz w:val="22"/>
                <w:szCs w:val="22"/>
              </w:rPr>
              <w:t>вересня</w:t>
            </w:r>
            <w:proofErr w:type="spellEnd"/>
            <w:r w:rsidRPr="003F5D2A">
              <w:rPr>
                <w:b/>
                <w:bCs/>
                <w:sz w:val="22"/>
                <w:szCs w:val="22"/>
              </w:rPr>
              <w:t xml:space="preserve"> 2019 року №467</w:t>
            </w:r>
          </w:p>
        </w:tc>
      </w:tr>
      <w:tr w:rsidR="00A1713A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A1713A" w:rsidRPr="00550FAF" w:rsidRDefault="00A1713A" w:rsidP="00A1713A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A1713A" w:rsidRPr="00397E66" w:rsidRDefault="00A1713A" w:rsidP="00A1713A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397E6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КП «Дніпропетровський обласний центр з профілактики та боротьби зі </w:t>
            </w:r>
            <w:proofErr w:type="spellStart"/>
            <w:r w:rsidRPr="00397E6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СНІДом</w:t>
            </w:r>
            <w:proofErr w:type="spellEnd"/>
            <w:r w:rsidRPr="00397E6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1713A" w:rsidRPr="000C4C81" w:rsidRDefault="00A1713A" w:rsidP="00A1713A">
            <w:pPr>
              <w:jc w:val="center"/>
              <w:rPr>
                <w:sz w:val="22"/>
                <w:szCs w:val="22"/>
              </w:rPr>
            </w:pPr>
            <w:r w:rsidRPr="000C4C81">
              <w:rPr>
                <w:sz w:val="22"/>
                <w:szCs w:val="22"/>
              </w:rPr>
              <w:t>1</w:t>
            </w:r>
            <w:r w:rsidR="004F17F9" w:rsidRPr="000C4C81">
              <w:rPr>
                <w:sz w:val="22"/>
                <w:szCs w:val="22"/>
                <w:lang w:val="uk-UA"/>
              </w:rPr>
              <w:t>0</w:t>
            </w:r>
            <w:r w:rsidRPr="000C4C81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A1713A" w:rsidRPr="000C4C81" w:rsidRDefault="00A1713A" w:rsidP="00A1713A">
            <w:pPr>
              <w:jc w:val="center"/>
              <w:rPr>
                <w:sz w:val="22"/>
                <w:szCs w:val="22"/>
              </w:rPr>
            </w:pPr>
            <w:r w:rsidRPr="000C4C81">
              <w:rPr>
                <w:sz w:val="22"/>
                <w:szCs w:val="22"/>
              </w:rPr>
              <w:t>1</w:t>
            </w:r>
            <w:r w:rsidR="004F17F9" w:rsidRPr="000C4C81">
              <w:rPr>
                <w:sz w:val="22"/>
                <w:szCs w:val="22"/>
                <w:lang w:val="uk-UA"/>
              </w:rPr>
              <w:t>6</w:t>
            </w:r>
            <w:r w:rsidRPr="000C4C8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1713A" w:rsidRPr="000C4C81" w:rsidRDefault="00A1713A" w:rsidP="00A1713A">
            <w:pPr>
              <w:jc w:val="center"/>
              <w:rPr>
                <w:sz w:val="22"/>
                <w:szCs w:val="22"/>
              </w:rPr>
            </w:pPr>
            <w:r w:rsidRPr="000C4C81">
              <w:rPr>
                <w:sz w:val="22"/>
                <w:szCs w:val="22"/>
              </w:rPr>
              <w:t>1</w:t>
            </w:r>
            <w:r w:rsidR="004F17F9" w:rsidRPr="000C4C81">
              <w:rPr>
                <w:sz w:val="22"/>
                <w:szCs w:val="22"/>
                <w:lang w:val="uk-UA"/>
              </w:rPr>
              <w:t>16</w:t>
            </w:r>
            <w:r w:rsidRPr="000C4C81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A1713A" w:rsidRPr="000C4C81" w:rsidRDefault="00A1713A" w:rsidP="00A1713A">
            <w:pPr>
              <w:jc w:val="center"/>
              <w:rPr>
                <w:sz w:val="22"/>
                <w:szCs w:val="22"/>
              </w:rPr>
            </w:pPr>
            <w:r w:rsidRPr="000C4C81">
              <w:rPr>
                <w:sz w:val="22"/>
                <w:szCs w:val="22"/>
              </w:rPr>
              <w:t>1</w:t>
            </w:r>
            <w:r w:rsidR="004F17F9" w:rsidRPr="000C4C81">
              <w:rPr>
                <w:sz w:val="22"/>
                <w:szCs w:val="22"/>
                <w:lang w:val="uk-UA"/>
              </w:rPr>
              <w:t>0</w:t>
            </w:r>
            <w:r w:rsidRPr="000C4C81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1713A" w:rsidRPr="000C4C81" w:rsidRDefault="00A1713A" w:rsidP="00A1713A">
            <w:pPr>
              <w:jc w:val="center"/>
              <w:rPr>
                <w:sz w:val="22"/>
                <w:szCs w:val="22"/>
              </w:rPr>
            </w:pPr>
            <w:r w:rsidRPr="000C4C81">
              <w:rPr>
                <w:sz w:val="22"/>
                <w:szCs w:val="22"/>
              </w:rPr>
              <w:t>2</w:t>
            </w:r>
            <w:r w:rsidR="004F17F9" w:rsidRPr="000C4C81">
              <w:rPr>
                <w:sz w:val="22"/>
                <w:szCs w:val="22"/>
                <w:lang w:val="uk-UA"/>
              </w:rPr>
              <w:t>0</w:t>
            </w:r>
            <w:r w:rsidRPr="000C4C81">
              <w:rPr>
                <w:sz w:val="22"/>
                <w:szCs w:val="22"/>
              </w:rPr>
              <w:t>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A1713A" w:rsidRPr="000C4C81" w:rsidRDefault="00A1713A" w:rsidP="00A1713A">
            <w:pPr>
              <w:jc w:val="center"/>
              <w:rPr>
                <w:sz w:val="22"/>
                <w:szCs w:val="22"/>
                <w:lang w:val="uk-UA"/>
              </w:rPr>
            </w:pPr>
            <w:r w:rsidRPr="000C4C81">
              <w:rPr>
                <w:sz w:val="22"/>
                <w:szCs w:val="22"/>
              </w:rPr>
              <w:t>21</w:t>
            </w:r>
            <w:r w:rsidR="006904AF" w:rsidRPr="000C4C81">
              <w:rPr>
                <w:sz w:val="22"/>
                <w:szCs w:val="22"/>
                <w:lang w:val="uk-UA"/>
              </w:rPr>
              <w:t>024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550FAF" w:rsidRPr="00397E66" w:rsidRDefault="00550FAF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397E6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КП «Дніпропетровська клінічна психіатрична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700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7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700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1400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864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550FAF" w:rsidRPr="00397E66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397E6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КЗ «Дніпропетровська обласна клінічна лікарня ім. І.І. Мечникова»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3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864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550FAF" w:rsidRPr="00397E66" w:rsidRDefault="00550FAF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397E66">
              <w:rPr>
                <w:rFonts w:eastAsia="Calibri"/>
                <w:sz w:val="22"/>
                <w:szCs w:val="22"/>
                <w:lang w:val="uk-UA" w:eastAsia="en-US"/>
              </w:rPr>
              <w:t>КП «Дніпропетровське ОКЛПО «Фтизіатрія»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B21877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="00B21877" w:rsidRPr="000C4C81">
              <w:rPr>
                <w:rFonts w:eastAsia="Calibri"/>
                <w:sz w:val="22"/>
                <w:szCs w:val="22"/>
                <w:lang w:val="uk-UA" w:eastAsia="en-US"/>
              </w:rPr>
              <w:t>2</w:t>
            </w: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864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550FAF" w:rsidRPr="00397E66" w:rsidRDefault="00550FAF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397E66">
              <w:rPr>
                <w:rFonts w:eastAsia="Calibri"/>
                <w:sz w:val="22"/>
                <w:szCs w:val="22"/>
                <w:lang w:val="uk-UA" w:eastAsia="en-US"/>
              </w:rPr>
              <w:t xml:space="preserve">КП «Обласний </w:t>
            </w:r>
            <w:proofErr w:type="spellStart"/>
            <w:r w:rsidRPr="00397E66">
              <w:rPr>
                <w:rFonts w:eastAsia="Calibri"/>
                <w:sz w:val="22"/>
                <w:szCs w:val="22"/>
                <w:lang w:val="uk-UA" w:eastAsia="en-US"/>
              </w:rPr>
              <w:t>шкірно</w:t>
            </w:r>
            <w:proofErr w:type="spellEnd"/>
            <w:r w:rsidRPr="00397E66">
              <w:rPr>
                <w:rFonts w:eastAsia="Calibri"/>
                <w:sz w:val="22"/>
                <w:szCs w:val="22"/>
                <w:lang w:val="uk-UA" w:eastAsia="en-US"/>
              </w:rPr>
              <w:t xml:space="preserve"> – венерологічний диспансер»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</w:t>
            </w: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</w:t>
            </w: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33</w:t>
            </w: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</w:t>
            </w: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en-US" w:eastAsia="en-US"/>
              </w:rPr>
              <w:t>864</w:t>
            </w:r>
          </w:p>
        </w:tc>
      </w:tr>
      <w:tr w:rsidR="00E71389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E71389" w:rsidRPr="00550FAF" w:rsidRDefault="00E71389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E71389" w:rsidRPr="000C4C81" w:rsidRDefault="00E71389" w:rsidP="00550FA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C4C81">
              <w:rPr>
                <w:b/>
                <w:bCs/>
                <w:lang w:val="uk-UA"/>
              </w:rPr>
              <w:t>Департамент охорони здоров’я населення Дніпровської міської ради для: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71389" w:rsidRPr="000C4C81" w:rsidRDefault="00E7138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E71389" w:rsidRPr="000C4C81" w:rsidRDefault="00E7138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E71389" w:rsidRPr="000C4C81" w:rsidRDefault="00E7138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E71389" w:rsidRPr="000C4C81" w:rsidRDefault="00E7138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E71389" w:rsidRPr="000C4C81" w:rsidRDefault="00E71389" w:rsidP="00550FA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71389" w:rsidRPr="000C4C81" w:rsidRDefault="00E71389" w:rsidP="00550FA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E71389" w:rsidP="00E71389">
            <w:pPr>
              <w:tabs>
                <w:tab w:val="left" w:pos="425"/>
              </w:tabs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6.1.</w:t>
            </w:r>
          </w:p>
        </w:tc>
        <w:tc>
          <w:tcPr>
            <w:tcW w:w="2869" w:type="dxa"/>
            <w:shd w:val="clear" w:color="000000" w:fill="FFFFFF"/>
          </w:tcPr>
          <w:p w:rsidR="00550FAF" w:rsidRPr="000C4C81" w:rsidRDefault="00550FAF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bookmarkStart w:id="1" w:name="_Hlk22893359"/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КЗ «Дніпровська міська поліклініка №6» ДМР»</w:t>
            </w:r>
            <w:bookmarkEnd w:id="1"/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864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550FAF" w:rsidRPr="000C4C81" w:rsidRDefault="00550FAF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КЗ «Дніпропетровська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550FAF" w:rsidRPr="000C4C81" w:rsidRDefault="00550FAF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ДЗ  «Спеціалізована медико-санітарна частина № 8 МОЗ України»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550FAF" w:rsidRPr="000C4C81" w:rsidRDefault="00550FAF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КП «</w:t>
            </w:r>
            <w:proofErr w:type="spellStart"/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Кам'янський</w:t>
            </w:r>
            <w:proofErr w:type="spellEnd"/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 xml:space="preserve"> протитуберкульозний диспансер»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864</w:t>
            </w:r>
          </w:p>
        </w:tc>
      </w:tr>
      <w:tr w:rsidR="00594AFB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94AFB" w:rsidRPr="00550FAF" w:rsidRDefault="00594AFB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594AFB" w:rsidRPr="000C4C81" w:rsidRDefault="004F17F9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 xml:space="preserve">КП «Вільногірська центральна міська лікарня» </w:t>
            </w:r>
            <w:r w:rsidR="00C550EC" w:rsidRPr="000C4C81">
              <w:rPr>
                <w:rFonts w:eastAsia="Calibri"/>
                <w:sz w:val="22"/>
                <w:szCs w:val="22"/>
                <w:lang w:val="uk-UA" w:eastAsia="en-US"/>
              </w:rPr>
              <w:t>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94AFB" w:rsidRPr="000C4C81" w:rsidRDefault="004F17F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94AFB" w:rsidRPr="000C4C81" w:rsidRDefault="004F17F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94AFB" w:rsidRPr="000C4C81" w:rsidRDefault="004F17F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94AFB" w:rsidRPr="000C4C81" w:rsidRDefault="004F17F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94AFB" w:rsidRPr="000C4C81" w:rsidRDefault="004F17F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94AFB" w:rsidRPr="000C4C81" w:rsidRDefault="004F17F9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864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550FAF" w:rsidRDefault="00550FAF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КП «Криворізька міська лікарня №1» ДОР»</w:t>
            </w:r>
          </w:p>
          <w:p w:rsidR="00397E66" w:rsidRDefault="00397E66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397E66" w:rsidRDefault="00397E66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397E66" w:rsidRPr="000C4C81" w:rsidRDefault="00397E66" w:rsidP="00550FA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720</w:t>
            </w:r>
          </w:p>
        </w:tc>
      </w:tr>
      <w:tr w:rsidR="00397E66" w:rsidRPr="00550FAF" w:rsidTr="00397E66">
        <w:trPr>
          <w:trHeight w:val="239"/>
        </w:trPr>
        <w:tc>
          <w:tcPr>
            <w:tcW w:w="10949" w:type="dxa"/>
            <w:gridSpan w:val="8"/>
            <w:tcBorders>
              <w:top w:val="nil"/>
            </w:tcBorders>
            <w:shd w:val="clear" w:color="000000" w:fill="FFFFFF"/>
          </w:tcPr>
          <w:p w:rsidR="00397E66" w:rsidRDefault="00397E66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2</w:t>
            </w:r>
          </w:p>
          <w:p w:rsidR="00397E66" w:rsidRDefault="00397E66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                                                                                                                                  Продовження додатку</w:t>
            </w:r>
          </w:p>
          <w:p w:rsidR="00397E66" w:rsidRDefault="00397E66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                                                                                                                            наказу </w:t>
            </w:r>
            <w:r w:rsidR="007E2A4D">
              <w:rPr>
                <w:rFonts w:eastAsia="Calibri"/>
                <w:sz w:val="22"/>
                <w:szCs w:val="22"/>
                <w:lang w:val="uk-UA" w:eastAsia="en-US"/>
              </w:rPr>
              <w:t xml:space="preserve">ДОЗ </w:t>
            </w:r>
            <w:r>
              <w:rPr>
                <w:rFonts w:eastAsia="Calibri"/>
                <w:sz w:val="22"/>
                <w:szCs w:val="22"/>
                <w:lang w:val="uk-UA" w:eastAsia="en-US"/>
              </w:rPr>
              <w:t>ОДА</w:t>
            </w:r>
          </w:p>
          <w:p w:rsidR="00397E66" w:rsidRDefault="00397E66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                                                                                                                              ________№______</w:t>
            </w:r>
          </w:p>
          <w:p w:rsidR="00397E66" w:rsidRPr="000C4C81" w:rsidRDefault="00397E66" w:rsidP="00397E6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02723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02723F" w:rsidRPr="00550FAF" w:rsidRDefault="0002723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02723F" w:rsidRPr="0002723F" w:rsidRDefault="0002723F" w:rsidP="0002723F">
            <w:pPr>
              <w:rPr>
                <w:rFonts w:eastAsia="Calibri"/>
                <w:b/>
                <w:bCs/>
                <w:lang w:eastAsia="en-US"/>
              </w:rPr>
            </w:pPr>
            <w:proofErr w:type="spellStart"/>
            <w:r w:rsidRPr="0002723F">
              <w:rPr>
                <w:rFonts w:eastAsia="Calibri"/>
                <w:b/>
                <w:bCs/>
                <w:lang w:eastAsia="en-US"/>
              </w:rPr>
              <w:t>Управління</w:t>
            </w:r>
            <w:proofErr w:type="spellEnd"/>
            <w:r w:rsidRPr="0002723F">
              <w:rPr>
                <w:rFonts w:eastAsia="Calibri"/>
                <w:b/>
                <w:bCs/>
                <w:lang w:eastAsia="en-US"/>
              </w:rPr>
              <w:t xml:space="preserve"> </w:t>
            </w:r>
            <w:proofErr w:type="spellStart"/>
            <w:r w:rsidRPr="0002723F">
              <w:rPr>
                <w:rFonts w:eastAsia="Calibri"/>
                <w:b/>
                <w:bCs/>
                <w:lang w:eastAsia="en-US"/>
              </w:rPr>
              <w:t>охорони</w:t>
            </w:r>
            <w:proofErr w:type="spellEnd"/>
            <w:r w:rsidRPr="0002723F">
              <w:rPr>
                <w:rFonts w:eastAsia="Calibri"/>
                <w:b/>
                <w:bCs/>
                <w:lang w:eastAsia="en-US"/>
              </w:rPr>
              <w:t xml:space="preserve"> </w:t>
            </w:r>
            <w:proofErr w:type="spellStart"/>
            <w:r w:rsidRPr="0002723F">
              <w:rPr>
                <w:rFonts w:eastAsia="Calibri"/>
                <w:b/>
                <w:bCs/>
                <w:lang w:eastAsia="en-US"/>
              </w:rPr>
              <w:t>здоров'я</w:t>
            </w:r>
            <w:proofErr w:type="spellEnd"/>
          </w:p>
          <w:p w:rsidR="0002723F" w:rsidRDefault="0002723F" w:rsidP="0002723F">
            <w:pPr>
              <w:rPr>
                <w:rFonts w:eastAsia="Calibri"/>
                <w:b/>
                <w:bCs/>
                <w:lang w:val="uk-UA" w:eastAsia="en-US"/>
              </w:rPr>
            </w:pPr>
            <w:proofErr w:type="spellStart"/>
            <w:r w:rsidRPr="000C4C81">
              <w:rPr>
                <w:rFonts w:eastAsia="Calibri"/>
                <w:b/>
                <w:bCs/>
                <w:lang w:eastAsia="en-US"/>
              </w:rPr>
              <w:t>виконкому</w:t>
            </w:r>
            <w:proofErr w:type="spellEnd"/>
            <w:r w:rsidRPr="000C4C81">
              <w:rPr>
                <w:rFonts w:eastAsia="Calibri"/>
                <w:b/>
                <w:bCs/>
                <w:lang w:eastAsia="en-US"/>
              </w:rPr>
              <w:t xml:space="preserve"> </w:t>
            </w:r>
            <w:proofErr w:type="spellStart"/>
            <w:r w:rsidRPr="000C4C81">
              <w:rPr>
                <w:rFonts w:eastAsia="Calibri"/>
                <w:b/>
                <w:bCs/>
                <w:lang w:eastAsia="en-US"/>
              </w:rPr>
              <w:t>Криворізької</w:t>
            </w:r>
            <w:proofErr w:type="spellEnd"/>
            <w:r w:rsidRPr="000C4C81">
              <w:rPr>
                <w:rFonts w:eastAsia="Calibri"/>
                <w:b/>
                <w:bCs/>
                <w:lang w:eastAsia="en-US"/>
              </w:rPr>
              <w:t xml:space="preserve"> </w:t>
            </w:r>
            <w:proofErr w:type="spellStart"/>
            <w:r w:rsidRPr="000C4C81">
              <w:rPr>
                <w:rFonts w:eastAsia="Calibri"/>
                <w:b/>
                <w:bCs/>
                <w:lang w:eastAsia="en-US"/>
              </w:rPr>
              <w:t>міської</w:t>
            </w:r>
            <w:proofErr w:type="spellEnd"/>
            <w:r w:rsidRPr="000C4C81">
              <w:rPr>
                <w:rFonts w:eastAsia="Calibri"/>
                <w:b/>
                <w:bCs/>
                <w:lang w:eastAsia="en-US"/>
              </w:rPr>
              <w:t xml:space="preserve"> ради</w:t>
            </w:r>
            <w:r w:rsidRPr="000C4C81">
              <w:rPr>
                <w:rFonts w:eastAsia="Calibri"/>
                <w:b/>
                <w:bCs/>
                <w:lang w:val="uk-UA" w:eastAsia="en-US"/>
              </w:rPr>
              <w:t xml:space="preserve"> для:</w:t>
            </w:r>
          </w:p>
          <w:p w:rsidR="00397E66" w:rsidRPr="000C4C81" w:rsidRDefault="00397E66" w:rsidP="0002723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723F" w:rsidRPr="000C4C81" w:rsidRDefault="0002723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02723F" w:rsidRPr="000C4C81" w:rsidRDefault="0002723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723F" w:rsidRPr="000C4C81" w:rsidRDefault="0002723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2723F" w:rsidRPr="000C4C81" w:rsidRDefault="0002723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723F" w:rsidRPr="000C4C81" w:rsidRDefault="0002723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02723F" w:rsidRPr="000C4C81" w:rsidRDefault="0002723F" w:rsidP="00550FAF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02723F" w:rsidP="0002723F">
            <w:pPr>
              <w:tabs>
                <w:tab w:val="left" w:pos="425"/>
              </w:tabs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12.1.</w:t>
            </w: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КП «Криворізька міська клінічна лікарня № 8» КМР»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02723F" w:rsidP="0002723F">
            <w:pPr>
              <w:tabs>
                <w:tab w:val="left" w:pos="425"/>
              </w:tabs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12.2.</w:t>
            </w: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К</w:t>
            </w:r>
            <w:r w:rsidR="002021F8"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З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 «Криворізька міська клінічна лікарня № 17» КМР»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КП «Криворізький </w:t>
            </w:r>
            <w:proofErr w:type="spellStart"/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протитуберкулезний</w:t>
            </w:r>
            <w:proofErr w:type="spellEnd"/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 диспансер»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</w:t>
            </w:r>
            <w:r w:rsidR="002909FC"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П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"Криворізький психоневрологічний диспансер" ДОР"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C4C81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C4C81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1</w:t>
            </w:r>
            <w:r w:rsidRPr="000C4C8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C4C81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C4C81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C4C81">
              <w:rPr>
                <w:rFonts w:eastAsia="Calibri"/>
                <w:sz w:val="22"/>
                <w:szCs w:val="22"/>
                <w:lang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КЗ «</w:t>
            </w:r>
            <w:proofErr w:type="spellStart"/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Марганецька</w:t>
            </w:r>
            <w:proofErr w:type="spellEnd"/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центральна міська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КНП «</w:t>
            </w:r>
            <w:proofErr w:type="spellStart"/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Жовтоводська</w:t>
            </w:r>
            <w:proofErr w:type="spellEnd"/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міська лікарня» ЖМР»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</w:t>
            </w:r>
            <w:r w:rsidR="004419BF"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П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"Центральна міська лікарня м. Покров" ДОР"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КЗ «Апостолівська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864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</w:t>
            </w:r>
            <w:r w:rsidR="001242BD"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П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«Верхньодніпровська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864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КЗ «Криворізька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КЗ «Криничанська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</w:t>
            </w:r>
            <w:r w:rsidR="00BA1528"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П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«Нікопольська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</w:t>
            </w:r>
            <w:r w:rsidR="00EC24EC"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П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«Новомосковська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bookmarkStart w:id="2" w:name="_Hlk22896876"/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</w:t>
            </w:r>
            <w:r w:rsidR="00B457DB"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П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«Павлоградська центральна районна лікарня» ДОР»</w:t>
            </w:r>
            <w:bookmarkEnd w:id="2"/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</w:t>
            </w:r>
            <w:r w:rsidR="00CA3314"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П</w:t>
            </w: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«Покровська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КЗ «</w:t>
            </w:r>
            <w:proofErr w:type="spellStart"/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П’ятихатська</w:t>
            </w:r>
            <w:proofErr w:type="spellEnd"/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bookmarkStart w:id="3" w:name="_Hlk22897402"/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КЗ «Синельниківська центральна районна лікарня» ДОР»</w:t>
            </w:r>
            <w:bookmarkEnd w:id="3"/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720</w:t>
            </w:r>
          </w:p>
        </w:tc>
      </w:tr>
      <w:tr w:rsidR="007E2A4D" w:rsidRPr="00550FAF" w:rsidTr="007E2A4D">
        <w:trPr>
          <w:trHeight w:val="239"/>
        </w:trPr>
        <w:tc>
          <w:tcPr>
            <w:tcW w:w="10949" w:type="dxa"/>
            <w:gridSpan w:val="8"/>
            <w:tcBorders>
              <w:top w:val="nil"/>
            </w:tcBorders>
            <w:shd w:val="clear" w:color="000000" w:fill="FFFFFF"/>
          </w:tcPr>
          <w:p w:rsidR="007E2A4D" w:rsidRDefault="007E2A4D" w:rsidP="007E2A4D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7E2A4D" w:rsidRDefault="007E2A4D" w:rsidP="007E2A4D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3</w:t>
            </w:r>
          </w:p>
          <w:p w:rsidR="007E2A4D" w:rsidRDefault="007E2A4D" w:rsidP="007E2A4D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                                                                                                                                  Продовження додатку</w:t>
            </w:r>
          </w:p>
          <w:p w:rsidR="007E2A4D" w:rsidRDefault="007E2A4D" w:rsidP="007E2A4D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                                                                                                                            наказу ДОЗ ОДА</w:t>
            </w:r>
          </w:p>
          <w:p w:rsidR="007E2A4D" w:rsidRDefault="007E2A4D" w:rsidP="007E2A4D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                                                                                                                              ________№______</w:t>
            </w:r>
          </w:p>
          <w:p w:rsidR="007E2A4D" w:rsidRPr="000C4C81" w:rsidRDefault="007E2A4D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/>
              </w:rPr>
              <w:t>КЗ «Першотравенська центральна міська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КЗ «</w:t>
            </w:r>
            <w:proofErr w:type="spellStart"/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Широківська</w:t>
            </w:r>
            <w:proofErr w:type="spellEnd"/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0C4C81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0C4C81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numPr>
                <w:ilvl w:val="0"/>
                <w:numId w:val="4"/>
              </w:numPr>
              <w:spacing w:after="160" w:line="259" w:lineRule="auto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550FAF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К</w:t>
            </w:r>
            <w:r w:rsidR="00A766E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П</w:t>
            </w:r>
            <w:r w:rsidRPr="00550FAF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«</w:t>
            </w:r>
            <w:proofErr w:type="spellStart"/>
            <w:r w:rsidRPr="00550FAF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Томаківська</w:t>
            </w:r>
            <w:proofErr w:type="spellEnd"/>
            <w:r w:rsidRPr="00550FAF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color w:val="000000"/>
                <w:sz w:val="22"/>
                <w:szCs w:val="22"/>
                <w:lang w:val="uk-UA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color w:val="000000"/>
                <w:sz w:val="22"/>
                <w:szCs w:val="22"/>
                <w:lang w:val="uk-UA"/>
              </w:rPr>
              <w:t>220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color w:val="000000"/>
                <w:sz w:val="22"/>
                <w:szCs w:val="22"/>
                <w:lang w:val="uk-UA"/>
              </w:rPr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color w:val="000000"/>
                <w:sz w:val="22"/>
                <w:szCs w:val="22"/>
                <w:lang w:val="uk-UA"/>
              </w:rPr>
              <w:t>720</w:t>
            </w:r>
          </w:p>
        </w:tc>
      </w:tr>
      <w:tr w:rsidR="00550FAF" w:rsidRPr="00550FAF" w:rsidTr="00397E66">
        <w:trPr>
          <w:trHeight w:val="239"/>
        </w:trPr>
        <w:tc>
          <w:tcPr>
            <w:tcW w:w="709" w:type="dxa"/>
            <w:shd w:val="clear" w:color="000000" w:fill="FFFFFF"/>
          </w:tcPr>
          <w:p w:rsidR="00550FAF" w:rsidRPr="00550FAF" w:rsidRDefault="00550FAF" w:rsidP="00550FAF">
            <w:pPr>
              <w:tabs>
                <w:tab w:val="left" w:pos="425"/>
              </w:tabs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rPr>
                <w:rFonts w:eastAsia="Calibri"/>
                <w:b/>
                <w:bCs/>
                <w:color w:val="000000"/>
                <w:sz w:val="22"/>
                <w:szCs w:val="22"/>
                <w:lang w:val="uk-UA" w:eastAsia="en-US"/>
              </w:rPr>
            </w:pPr>
            <w:r w:rsidRPr="00550FAF">
              <w:rPr>
                <w:rFonts w:eastAsia="Calibri"/>
                <w:b/>
                <w:bCs/>
                <w:color w:val="000000"/>
                <w:sz w:val="22"/>
                <w:szCs w:val="22"/>
                <w:lang w:val="uk-UA" w:eastAsia="en-US"/>
              </w:rPr>
              <w:t>Всього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  <w:t>8000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  <w:t>800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  <w:t>8800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  <w:t>8000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  <w:t>16000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50FAF" w:rsidRPr="00550FAF" w:rsidRDefault="00550FAF" w:rsidP="00550FAF">
            <w:pPr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550FAF">
              <w:rPr>
                <w:rFonts w:eastAsia="Calibri"/>
                <w:b/>
                <w:bCs/>
                <w:color w:val="000000"/>
                <w:sz w:val="22"/>
                <w:szCs w:val="22"/>
                <w:lang w:val="uk-UA"/>
              </w:rPr>
              <w:t>43200</w:t>
            </w:r>
          </w:p>
        </w:tc>
      </w:tr>
    </w:tbl>
    <w:p w:rsidR="00550FAF" w:rsidRPr="00550FAF" w:rsidRDefault="00550FAF" w:rsidP="00550FAF">
      <w:pPr>
        <w:jc w:val="both"/>
        <w:rPr>
          <w:vanish/>
          <w:lang w:val="uk-UA"/>
        </w:rPr>
      </w:pPr>
    </w:p>
    <w:p w:rsidR="0082229D" w:rsidRDefault="0082229D">
      <w:pPr>
        <w:jc w:val="center"/>
        <w:rPr>
          <w:b/>
          <w:sz w:val="28"/>
          <w:szCs w:val="28"/>
          <w:lang w:val="uk-UA"/>
        </w:rPr>
      </w:pPr>
    </w:p>
    <w:p w:rsidR="00397E66" w:rsidRDefault="00397E66" w:rsidP="004D334A">
      <w:pPr>
        <w:pStyle w:val="ab"/>
        <w:tabs>
          <w:tab w:val="left" w:pos="360"/>
        </w:tabs>
        <w:spacing w:before="120"/>
        <w:ind w:left="360"/>
        <w:jc w:val="both"/>
        <w:rPr>
          <w:sz w:val="28"/>
          <w:szCs w:val="28"/>
        </w:rPr>
      </w:pPr>
    </w:p>
    <w:p w:rsidR="004D334A" w:rsidRDefault="00397E66" w:rsidP="004D334A">
      <w:pPr>
        <w:pStyle w:val="ab"/>
        <w:tabs>
          <w:tab w:val="left" w:pos="360"/>
        </w:tabs>
        <w:spacing w:before="120"/>
        <w:ind w:left="360"/>
        <w:jc w:val="both"/>
      </w:pPr>
      <w:r>
        <w:rPr>
          <w:sz w:val="28"/>
          <w:szCs w:val="28"/>
        </w:rPr>
        <w:t xml:space="preserve">Директор </w:t>
      </w:r>
      <w:r w:rsidR="004D334A">
        <w:rPr>
          <w:sz w:val="28"/>
          <w:szCs w:val="28"/>
        </w:rPr>
        <w:t>департаменту</w:t>
      </w:r>
      <w:r w:rsidR="004D334A">
        <w:rPr>
          <w:sz w:val="28"/>
          <w:szCs w:val="28"/>
        </w:rPr>
        <w:tab/>
      </w:r>
      <w:r w:rsidR="004D334A">
        <w:rPr>
          <w:sz w:val="28"/>
          <w:szCs w:val="28"/>
        </w:rPr>
        <w:tab/>
        <w:t xml:space="preserve">                                      </w:t>
      </w:r>
      <w:r>
        <w:rPr>
          <w:sz w:val="28"/>
          <w:szCs w:val="28"/>
        </w:rPr>
        <w:t xml:space="preserve">                            </w:t>
      </w:r>
      <w:r w:rsidR="004D334A">
        <w:rPr>
          <w:sz w:val="28"/>
          <w:szCs w:val="28"/>
        </w:rPr>
        <w:t xml:space="preserve"> </w:t>
      </w:r>
      <w:r>
        <w:rPr>
          <w:sz w:val="28"/>
          <w:szCs w:val="28"/>
        </w:rPr>
        <w:t>В.М.СЕРДЮК</w:t>
      </w:r>
    </w:p>
    <w:p w:rsidR="00DD0F1E" w:rsidRDefault="00DD0F1E">
      <w:pPr>
        <w:ind w:right="72"/>
        <w:jc w:val="center"/>
        <w:rPr>
          <w:sz w:val="28"/>
          <w:szCs w:val="28"/>
          <w:lang w:val="uk-UA"/>
        </w:rPr>
      </w:pPr>
    </w:p>
    <w:p w:rsidR="00DD0F1E" w:rsidRDefault="00DD0F1E">
      <w:pPr>
        <w:ind w:right="72"/>
        <w:jc w:val="center"/>
        <w:rPr>
          <w:sz w:val="28"/>
          <w:szCs w:val="28"/>
          <w:lang w:val="uk-UA"/>
        </w:rPr>
      </w:pPr>
    </w:p>
    <w:p w:rsidR="00983C37" w:rsidRDefault="00983C37" w:rsidP="007E2A4D">
      <w:pPr>
        <w:spacing w:after="120"/>
        <w:rPr>
          <w:bCs/>
          <w:sz w:val="26"/>
          <w:szCs w:val="26"/>
          <w:lang w:val="uk-UA"/>
        </w:rPr>
        <w:sectPr w:rsidR="00983C37" w:rsidSect="00397E66">
          <w:pgSz w:w="11906" w:h="16838"/>
          <w:pgMar w:top="426" w:right="284" w:bottom="720" w:left="284" w:header="709" w:footer="709" w:gutter="0"/>
          <w:cols w:space="720"/>
          <w:docGrid w:linePitch="360"/>
        </w:sectPr>
      </w:pPr>
    </w:p>
    <w:p w:rsidR="0082229D" w:rsidRPr="007E2A4D" w:rsidRDefault="0082229D" w:rsidP="007E2A4D">
      <w:pPr>
        <w:spacing w:after="120"/>
        <w:rPr>
          <w:sz w:val="28"/>
          <w:szCs w:val="28"/>
          <w:lang w:val="uk-UA"/>
        </w:rPr>
      </w:pPr>
    </w:p>
    <w:sectPr w:rsidR="0082229D" w:rsidRPr="007E2A4D" w:rsidSect="007E2A4D">
      <w:pgSz w:w="11906" w:h="16838"/>
      <w:pgMar w:top="1134" w:right="85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C2F" w:rsidRDefault="00B25C2F">
      <w:r>
        <w:separator/>
      </w:r>
    </w:p>
  </w:endnote>
  <w:endnote w:type="continuationSeparator" w:id="0">
    <w:p w:rsidR="00B25C2F" w:rsidRDefault="00B2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DL">
    <w:altName w:val="Arial"/>
    <w:charset w:val="00"/>
    <w:family w:val="auto"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2CB" w:rsidRDefault="00FD52CB">
    <w:pPr>
      <w:pStyle w:val="a7"/>
      <w:tabs>
        <w:tab w:val="left" w:pos="2852"/>
        <w:tab w:val="center" w:pos="5315"/>
      </w:tabs>
    </w:pPr>
    <w:r>
      <w:tab/>
    </w:r>
    <w:r>
      <w:tab/>
    </w:r>
    <w:r>
      <w:tab/>
    </w:r>
  </w:p>
  <w:p w:rsidR="00FD52CB" w:rsidRDefault="00FD52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C2F" w:rsidRDefault="00B25C2F">
      <w:r>
        <w:separator/>
      </w:r>
    </w:p>
  </w:footnote>
  <w:footnote w:type="continuationSeparator" w:id="0">
    <w:p w:rsidR="00B25C2F" w:rsidRDefault="00B25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2CB" w:rsidRDefault="00FD52CB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FD52CB" w:rsidRDefault="00FD52C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2CB" w:rsidRDefault="00FD52CB">
    <w:pPr>
      <w:pStyle w:val="a9"/>
      <w:jc w:val="center"/>
    </w:pPr>
  </w:p>
  <w:p w:rsidR="00FD52CB" w:rsidRDefault="00FD52C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DD65DF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C11E2700"/>
    <w:multiLevelType w:val="singleLevel"/>
    <w:tmpl w:val="C11E27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">
    <w:nsid w:val="201459AE"/>
    <w:multiLevelType w:val="multilevel"/>
    <w:tmpl w:val="201459A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5017DD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470D7CAA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>
    <w:nsid w:val="48F6399F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>
    <w:nsid w:val="4CB7CC70"/>
    <w:multiLevelType w:val="singleLevel"/>
    <w:tmpl w:val="4CB7CC7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181"/>
    <w:rsid w:val="000066DF"/>
    <w:rsid w:val="0000799C"/>
    <w:rsid w:val="00007D77"/>
    <w:rsid w:val="00012B35"/>
    <w:rsid w:val="00012D69"/>
    <w:rsid w:val="00015064"/>
    <w:rsid w:val="000209D1"/>
    <w:rsid w:val="00021678"/>
    <w:rsid w:val="00022819"/>
    <w:rsid w:val="0002380D"/>
    <w:rsid w:val="00024E85"/>
    <w:rsid w:val="00026550"/>
    <w:rsid w:val="000269A8"/>
    <w:rsid w:val="0002701F"/>
    <w:rsid w:val="0002723F"/>
    <w:rsid w:val="00027FE0"/>
    <w:rsid w:val="000310EC"/>
    <w:rsid w:val="000315CB"/>
    <w:rsid w:val="00031787"/>
    <w:rsid w:val="0003700E"/>
    <w:rsid w:val="00037E9B"/>
    <w:rsid w:val="0004054E"/>
    <w:rsid w:val="0004159C"/>
    <w:rsid w:val="000420D1"/>
    <w:rsid w:val="00043BC3"/>
    <w:rsid w:val="00051AB6"/>
    <w:rsid w:val="00052699"/>
    <w:rsid w:val="00056981"/>
    <w:rsid w:val="00057BFA"/>
    <w:rsid w:val="000612E9"/>
    <w:rsid w:val="00062926"/>
    <w:rsid w:val="000632DE"/>
    <w:rsid w:val="00065DC5"/>
    <w:rsid w:val="00066A45"/>
    <w:rsid w:val="0007063C"/>
    <w:rsid w:val="00070F1B"/>
    <w:rsid w:val="0007116F"/>
    <w:rsid w:val="00075DC9"/>
    <w:rsid w:val="000774CE"/>
    <w:rsid w:val="0008150D"/>
    <w:rsid w:val="00083113"/>
    <w:rsid w:val="0008388B"/>
    <w:rsid w:val="00083A06"/>
    <w:rsid w:val="00083D40"/>
    <w:rsid w:val="00084DAF"/>
    <w:rsid w:val="00086A34"/>
    <w:rsid w:val="0008747D"/>
    <w:rsid w:val="00093786"/>
    <w:rsid w:val="00094104"/>
    <w:rsid w:val="000952A7"/>
    <w:rsid w:val="00096ECF"/>
    <w:rsid w:val="00097320"/>
    <w:rsid w:val="000A0739"/>
    <w:rsid w:val="000A28D2"/>
    <w:rsid w:val="000A3A4D"/>
    <w:rsid w:val="000A43B0"/>
    <w:rsid w:val="000A4E7E"/>
    <w:rsid w:val="000A55C6"/>
    <w:rsid w:val="000A62E5"/>
    <w:rsid w:val="000A6EB1"/>
    <w:rsid w:val="000A72E1"/>
    <w:rsid w:val="000A7484"/>
    <w:rsid w:val="000B1BB8"/>
    <w:rsid w:val="000B28F2"/>
    <w:rsid w:val="000B2D06"/>
    <w:rsid w:val="000B3EB7"/>
    <w:rsid w:val="000B3F52"/>
    <w:rsid w:val="000B5DFD"/>
    <w:rsid w:val="000B7FE7"/>
    <w:rsid w:val="000C31E0"/>
    <w:rsid w:val="000C3F7B"/>
    <w:rsid w:val="000C4C81"/>
    <w:rsid w:val="000D0031"/>
    <w:rsid w:val="000D112D"/>
    <w:rsid w:val="000D1375"/>
    <w:rsid w:val="000D15F2"/>
    <w:rsid w:val="000D1727"/>
    <w:rsid w:val="000D2F57"/>
    <w:rsid w:val="000D54B0"/>
    <w:rsid w:val="000D7B3D"/>
    <w:rsid w:val="000E03A2"/>
    <w:rsid w:val="000E1DF7"/>
    <w:rsid w:val="000E41C5"/>
    <w:rsid w:val="000E4F0B"/>
    <w:rsid w:val="000E5DB9"/>
    <w:rsid w:val="000F07A3"/>
    <w:rsid w:val="000F1BF8"/>
    <w:rsid w:val="000F2A42"/>
    <w:rsid w:val="000F46E5"/>
    <w:rsid w:val="000F6877"/>
    <w:rsid w:val="001018AE"/>
    <w:rsid w:val="0010422B"/>
    <w:rsid w:val="00104A02"/>
    <w:rsid w:val="00105816"/>
    <w:rsid w:val="0011117E"/>
    <w:rsid w:val="00112820"/>
    <w:rsid w:val="0011393F"/>
    <w:rsid w:val="0012251C"/>
    <w:rsid w:val="0012352B"/>
    <w:rsid w:val="001242BD"/>
    <w:rsid w:val="00131D83"/>
    <w:rsid w:val="00136BD7"/>
    <w:rsid w:val="00141914"/>
    <w:rsid w:val="001419A3"/>
    <w:rsid w:val="00141D08"/>
    <w:rsid w:val="001438FC"/>
    <w:rsid w:val="00143AFD"/>
    <w:rsid w:val="00152BFC"/>
    <w:rsid w:val="001616DD"/>
    <w:rsid w:val="00161992"/>
    <w:rsid w:val="00161C4D"/>
    <w:rsid w:val="00164333"/>
    <w:rsid w:val="001648F9"/>
    <w:rsid w:val="0016667B"/>
    <w:rsid w:val="0016755A"/>
    <w:rsid w:val="00170E31"/>
    <w:rsid w:val="00172629"/>
    <w:rsid w:val="00172B7E"/>
    <w:rsid w:val="001730B7"/>
    <w:rsid w:val="0017402A"/>
    <w:rsid w:val="00174E14"/>
    <w:rsid w:val="00181E9E"/>
    <w:rsid w:val="001902D2"/>
    <w:rsid w:val="0019209A"/>
    <w:rsid w:val="001A0FCB"/>
    <w:rsid w:val="001A2565"/>
    <w:rsid w:val="001A3C20"/>
    <w:rsid w:val="001A4DD8"/>
    <w:rsid w:val="001A5D54"/>
    <w:rsid w:val="001A6E05"/>
    <w:rsid w:val="001A7980"/>
    <w:rsid w:val="001B0899"/>
    <w:rsid w:val="001B1A9B"/>
    <w:rsid w:val="001B229A"/>
    <w:rsid w:val="001B25FF"/>
    <w:rsid w:val="001B7DEA"/>
    <w:rsid w:val="001C6343"/>
    <w:rsid w:val="001C772A"/>
    <w:rsid w:val="001D0BBF"/>
    <w:rsid w:val="001D228F"/>
    <w:rsid w:val="001D2DD5"/>
    <w:rsid w:val="001D7B6B"/>
    <w:rsid w:val="001E15F5"/>
    <w:rsid w:val="001E4235"/>
    <w:rsid w:val="001E4F97"/>
    <w:rsid w:val="001E6423"/>
    <w:rsid w:val="001E7072"/>
    <w:rsid w:val="001F110D"/>
    <w:rsid w:val="001F34DF"/>
    <w:rsid w:val="001F3B69"/>
    <w:rsid w:val="001F5706"/>
    <w:rsid w:val="001F75B8"/>
    <w:rsid w:val="00200107"/>
    <w:rsid w:val="00200FE4"/>
    <w:rsid w:val="002021F8"/>
    <w:rsid w:val="00204951"/>
    <w:rsid w:val="002049D0"/>
    <w:rsid w:val="00204D64"/>
    <w:rsid w:val="00205636"/>
    <w:rsid w:val="00206563"/>
    <w:rsid w:val="002070C1"/>
    <w:rsid w:val="00207821"/>
    <w:rsid w:val="00211BBD"/>
    <w:rsid w:val="002164DF"/>
    <w:rsid w:val="002178FF"/>
    <w:rsid w:val="00217D17"/>
    <w:rsid w:val="0022113A"/>
    <w:rsid w:val="00222E78"/>
    <w:rsid w:val="00224204"/>
    <w:rsid w:val="0022618A"/>
    <w:rsid w:val="002265F9"/>
    <w:rsid w:val="0022770E"/>
    <w:rsid w:val="0023018F"/>
    <w:rsid w:val="002318E3"/>
    <w:rsid w:val="002327BB"/>
    <w:rsid w:val="002343F5"/>
    <w:rsid w:val="0023470B"/>
    <w:rsid w:val="00237013"/>
    <w:rsid w:val="00242FC2"/>
    <w:rsid w:val="0024532A"/>
    <w:rsid w:val="0024547B"/>
    <w:rsid w:val="0024560F"/>
    <w:rsid w:val="00246084"/>
    <w:rsid w:val="00246E37"/>
    <w:rsid w:val="0024700D"/>
    <w:rsid w:val="00247C17"/>
    <w:rsid w:val="00250340"/>
    <w:rsid w:val="00251183"/>
    <w:rsid w:val="00253381"/>
    <w:rsid w:val="00254CBE"/>
    <w:rsid w:val="00262741"/>
    <w:rsid w:val="00267771"/>
    <w:rsid w:val="002704CB"/>
    <w:rsid w:val="00270764"/>
    <w:rsid w:val="0027081B"/>
    <w:rsid w:val="002736D7"/>
    <w:rsid w:val="00273D7E"/>
    <w:rsid w:val="00274C27"/>
    <w:rsid w:val="00275707"/>
    <w:rsid w:val="00277FC6"/>
    <w:rsid w:val="00286A79"/>
    <w:rsid w:val="002909FC"/>
    <w:rsid w:val="0029300C"/>
    <w:rsid w:val="00294AB6"/>
    <w:rsid w:val="002A1A46"/>
    <w:rsid w:val="002A57C1"/>
    <w:rsid w:val="002A647F"/>
    <w:rsid w:val="002B058C"/>
    <w:rsid w:val="002B0B48"/>
    <w:rsid w:val="002B10CD"/>
    <w:rsid w:val="002B21EB"/>
    <w:rsid w:val="002B27E1"/>
    <w:rsid w:val="002B4238"/>
    <w:rsid w:val="002B653C"/>
    <w:rsid w:val="002B736A"/>
    <w:rsid w:val="002B7A26"/>
    <w:rsid w:val="002C482D"/>
    <w:rsid w:val="002C55C9"/>
    <w:rsid w:val="002D0C68"/>
    <w:rsid w:val="002D1B27"/>
    <w:rsid w:val="002D208D"/>
    <w:rsid w:val="002D3A89"/>
    <w:rsid w:val="002D6E21"/>
    <w:rsid w:val="002E4FE7"/>
    <w:rsid w:val="002E729E"/>
    <w:rsid w:val="002F0294"/>
    <w:rsid w:val="002F1B77"/>
    <w:rsid w:val="002F5604"/>
    <w:rsid w:val="002F780D"/>
    <w:rsid w:val="0030293C"/>
    <w:rsid w:val="003062C3"/>
    <w:rsid w:val="00311798"/>
    <w:rsid w:val="00311C76"/>
    <w:rsid w:val="00312693"/>
    <w:rsid w:val="003177C5"/>
    <w:rsid w:val="00323335"/>
    <w:rsid w:val="00327716"/>
    <w:rsid w:val="00327B69"/>
    <w:rsid w:val="00330730"/>
    <w:rsid w:val="00333229"/>
    <w:rsid w:val="003348E6"/>
    <w:rsid w:val="00342696"/>
    <w:rsid w:val="00343854"/>
    <w:rsid w:val="00353620"/>
    <w:rsid w:val="003621F5"/>
    <w:rsid w:val="00362513"/>
    <w:rsid w:val="00363124"/>
    <w:rsid w:val="00363AA5"/>
    <w:rsid w:val="00366BDD"/>
    <w:rsid w:val="00366E45"/>
    <w:rsid w:val="0036738A"/>
    <w:rsid w:val="00370228"/>
    <w:rsid w:val="00372999"/>
    <w:rsid w:val="00373F20"/>
    <w:rsid w:val="0037478D"/>
    <w:rsid w:val="003752F3"/>
    <w:rsid w:val="003806E1"/>
    <w:rsid w:val="00380D01"/>
    <w:rsid w:val="00381E08"/>
    <w:rsid w:val="0038291C"/>
    <w:rsid w:val="00385344"/>
    <w:rsid w:val="0038585B"/>
    <w:rsid w:val="00385F78"/>
    <w:rsid w:val="00393F65"/>
    <w:rsid w:val="00394783"/>
    <w:rsid w:val="00396811"/>
    <w:rsid w:val="003976FC"/>
    <w:rsid w:val="00397E66"/>
    <w:rsid w:val="003A192A"/>
    <w:rsid w:val="003A1AE7"/>
    <w:rsid w:val="003A1C72"/>
    <w:rsid w:val="003A31D0"/>
    <w:rsid w:val="003A39CD"/>
    <w:rsid w:val="003A5AD4"/>
    <w:rsid w:val="003A6289"/>
    <w:rsid w:val="003B02A2"/>
    <w:rsid w:val="003B4646"/>
    <w:rsid w:val="003B4C92"/>
    <w:rsid w:val="003B5D59"/>
    <w:rsid w:val="003C163B"/>
    <w:rsid w:val="003C7747"/>
    <w:rsid w:val="003D0710"/>
    <w:rsid w:val="003D2F56"/>
    <w:rsid w:val="003D5459"/>
    <w:rsid w:val="003D7EE6"/>
    <w:rsid w:val="003E1DC1"/>
    <w:rsid w:val="003E770A"/>
    <w:rsid w:val="003F067F"/>
    <w:rsid w:val="003F10A7"/>
    <w:rsid w:val="003F144D"/>
    <w:rsid w:val="003F3AC0"/>
    <w:rsid w:val="003F3B66"/>
    <w:rsid w:val="003F5D2A"/>
    <w:rsid w:val="003F7C6E"/>
    <w:rsid w:val="0040188F"/>
    <w:rsid w:val="0040618C"/>
    <w:rsid w:val="0040639B"/>
    <w:rsid w:val="00411E52"/>
    <w:rsid w:val="00413377"/>
    <w:rsid w:val="00414BB0"/>
    <w:rsid w:val="004153F4"/>
    <w:rsid w:val="00423C77"/>
    <w:rsid w:val="00424D7D"/>
    <w:rsid w:val="0042673F"/>
    <w:rsid w:val="00426F27"/>
    <w:rsid w:val="004315D2"/>
    <w:rsid w:val="004323A6"/>
    <w:rsid w:val="00435786"/>
    <w:rsid w:val="00435B6A"/>
    <w:rsid w:val="004377B7"/>
    <w:rsid w:val="0043780F"/>
    <w:rsid w:val="004419BF"/>
    <w:rsid w:val="004420BF"/>
    <w:rsid w:val="00444C2F"/>
    <w:rsid w:val="00445627"/>
    <w:rsid w:val="00446610"/>
    <w:rsid w:val="00447F0B"/>
    <w:rsid w:val="0045040E"/>
    <w:rsid w:val="00450B7F"/>
    <w:rsid w:val="0045255A"/>
    <w:rsid w:val="00452BF4"/>
    <w:rsid w:val="00453881"/>
    <w:rsid w:val="00454C49"/>
    <w:rsid w:val="0045564F"/>
    <w:rsid w:val="00460E0E"/>
    <w:rsid w:val="00463AA2"/>
    <w:rsid w:val="00465452"/>
    <w:rsid w:val="00465945"/>
    <w:rsid w:val="00465AAF"/>
    <w:rsid w:val="0047112E"/>
    <w:rsid w:val="0047266F"/>
    <w:rsid w:val="0047381E"/>
    <w:rsid w:val="004741B2"/>
    <w:rsid w:val="00476370"/>
    <w:rsid w:val="00476AA3"/>
    <w:rsid w:val="00481E72"/>
    <w:rsid w:val="0048618F"/>
    <w:rsid w:val="004871CC"/>
    <w:rsid w:val="004A05BF"/>
    <w:rsid w:val="004A0E4F"/>
    <w:rsid w:val="004A23F0"/>
    <w:rsid w:val="004A3136"/>
    <w:rsid w:val="004A4404"/>
    <w:rsid w:val="004A73BB"/>
    <w:rsid w:val="004A7701"/>
    <w:rsid w:val="004B0A2C"/>
    <w:rsid w:val="004B36B8"/>
    <w:rsid w:val="004B3A00"/>
    <w:rsid w:val="004B6C4B"/>
    <w:rsid w:val="004C30C5"/>
    <w:rsid w:val="004C36AA"/>
    <w:rsid w:val="004C3B0C"/>
    <w:rsid w:val="004C43AB"/>
    <w:rsid w:val="004C4480"/>
    <w:rsid w:val="004C5709"/>
    <w:rsid w:val="004C5AB8"/>
    <w:rsid w:val="004C7DF2"/>
    <w:rsid w:val="004C7E2B"/>
    <w:rsid w:val="004D0290"/>
    <w:rsid w:val="004D0DA4"/>
    <w:rsid w:val="004D1011"/>
    <w:rsid w:val="004D2B4E"/>
    <w:rsid w:val="004D334A"/>
    <w:rsid w:val="004D7A2C"/>
    <w:rsid w:val="004D7C33"/>
    <w:rsid w:val="004E1FE7"/>
    <w:rsid w:val="004E5440"/>
    <w:rsid w:val="004F17F9"/>
    <w:rsid w:val="004F1909"/>
    <w:rsid w:val="004F4F1E"/>
    <w:rsid w:val="004F5F69"/>
    <w:rsid w:val="004F6F08"/>
    <w:rsid w:val="004F722A"/>
    <w:rsid w:val="00502F04"/>
    <w:rsid w:val="00504B90"/>
    <w:rsid w:val="00506133"/>
    <w:rsid w:val="00506A96"/>
    <w:rsid w:val="00512352"/>
    <w:rsid w:val="00514304"/>
    <w:rsid w:val="00520376"/>
    <w:rsid w:val="00520DA2"/>
    <w:rsid w:val="00520E76"/>
    <w:rsid w:val="00521E51"/>
    <w:rsid w:val="00521F07"/>
    <w:rsid w:val="0052278F"/>
    <w:rsid w:val="00523BD8"/>
    <w:rsid w:val="00523F25"/>
    <w:rsid w:val="00526A25"/>
    <w:rsid w:val="00530483"/>
    <w:rsid w:val="00530D11"/>
    <w:rsid w:val="00531ED4"/>
    <w:rsid w:val="005332B1"/>
    <w:rsid w:val="00533E89"/>
    <w:rsid w:val="00534614"/>
    <w:rsid w:val="00534D46"/>
    <w:rsid w:val="00535444"/>
    <w:rsid w:val="00540FEE"/>
    <w:rsid w:val="00541358"/>
    <w:rsid w:val="005443F2"/>
    <w:rsid w:val="00545FC9"/>
    <w:rsid w:val="00547DCA"/>
    <w:rsid w:val="00550ABD"/>
    <w:rsid w:val="00550FAF"/>
    <w:rsid w:val="00554A00"/>
    <w:rsid w:val="00555E24"/>
    <w:rsid w:val="00556EC6"/>
    <w:rsid w:val="00557FDE"/>
    <w:rsid w:val="0056086A"/>
    <w:rsid w:val="00560981"/>
    <w:rsid w:val="00562C19"/>
    <w:rsid w:val="005640B7"/>
    <w:rsid w:val="0056526A"/>
    <w:rsid w:val="00566269"/>
    <w:rsid w:val="00570FC3"/>
    <w:rsid w:val="0057218E"/>
    <w:rsid w:val="005722DC"/>
    <w:rsid w:val="00576112"/>
    <w:rsid w:val="00580E11"/>
    <w:rsid w:val="00581AEC"/>
    <w:rsid w:val="00581E11"/>
    <w:rsid w:val="005828C6"/>
    <w:rsid w:val="0058326D"/>
    <w:rsid w:val="00583360"/>
    <w:rsid w:val="00583A89"/>
    <w:rsid w:val="00583DD5"/>
    <w:rsid w:val="00584549"/>
    <w:rsid w:val="00585503"/>
    <w:rsid w:val="005862B1"/>
    <w:rsid w:val="005863BC"/>
    <w:rsid w:val="00586695"/>
    <w:rsid w:val="0058682A"/>
    <w:rsid w:val="00590426"/>
    <w:rsid w:val="00591A40"/>
    <w:rsid w:val="00591D10"/>
    <w:rsid w:val="005933C8"/>
    <w:rsid w:val="00593707"/>
    <w:rsid w:val="00594AFB"/>
    <w:rsid w:val="005955AC"/>
    <w:rsid w:val="00595ED6"/>
    <w:rsid w:val="005A35D0"/>
    <w:rsid w:val="005A57DB"/>
    <w:rsid w:val="005A6F30"/>
    <w:rsid w:val="005B07F5"/>
    <w:rsid w:val="005B6B41"/>
    <w:rsid w:val="005C0535"/>
    <w:rsid w:val="005C2EAC"/>
    <w:rsid w:val="005C382A"/>
    <w:rsid w:val="005D4D1E"/>
    <w:rsid w:val="005D4D3A"/>
    <w:rsid w:val="005D521A"/>
    <w:rsid w:val="005D5483"/>
    <w:rsid w:val="005E00B2"/>
    <w:rsid w:val="005E05E9"/>
    <w:rsid w:val="005E672F"/>
    <w:rsid w:val="005E697E"/>
    <w:rsid w:val="005F1102"/>
    <w:rsid w:val="005F1DB1"/>
    <w:rsid w:val="005F1E7F"/>
    <w:rsid w:val="005F3EEC"/>
    <w:rsid w:val="005F4D0A"/>
    <w:rsid w:val="00605181"/>
    <w:rsid w:val="0060532C"/>
    <w:rsid w:val="00607BEA"/>
    <w:rsid w:val="00612575"/>
    <w:rsid w:val="00616447"/>
    <w:rsid w:val="00616A27"/>
    <w:rsid w:val="006174B8"/>
    <w:rsid w:val="00623616"/>
    <w:rsid w:val="00624AF4"/>
    <w:rsid w:val="0062551E"/>
    <w:rsid w:val="006270D8"/>
    <w:rsid w:val="0063094E"/>
    <w:rsid w:val="0063210E"/>
    <w:rsid w:val="0063251A"/>
    <w:rsid w:val="00632EAC"/>
    <w:rsid w:val="00633028"/>
    <w:rsid w:val="00634511"/>
    <w:rsid w:val="00636D79"/>
    <w:rsid w:val="0064159A"/>
    <w:rsid w:val="0064194F"/>
    <w:rsid w:val="006427EC"/>
    <w:rsid w:val="006509BF"/>
    <w:rsid w:val="006543D3"/>
    <w:rsid w:val="00654AC1"/>
    <w:rsid w:val="006708A2"/>
    <w:rsid w:val="00670FC9"/>
    <w:rsid w:val="006734F7"/>
    <w:rsid w:val="00676974"/>
    <w:rsid w:val="00677057"/>
    <w:rsid w:val="00681739"/>
    <w:rsid w:val="0068336E"/>
    <w:rsid w:val="006904AF"/>
    <w:rsid w:val="00693BA4"/>
    <w:rsid w:val="006949C7"/>
    <w:rsid w:val="00694FFD"/>
    <w:rsid w:val="00696523"/>
    <w:rsid w:val="006977A8"/>
    <w:rsid w:val="00697FC5"/>
    <w:rsid w:val="006A1C99"/>
    <w:rsid w:val="006A1DF6"/>
    <w:rsid w:val="006A3A4D"/>
    <w:rsid w:val="006A703A"/>
    <w:rsid w:val="006A7769"/>
    <w:rsid w:val="006A7B70"/>
    <w:rsid w:val="006B3A87"/>
    <w:rsid w:val="006B409C"/>
    <w:rsid w:val="006B4DEF"/>
    <w:rsid w:val="006C1D48"/>
    <w:rsid w:val="006C41E8"/>
    <w:rsid w:val="006C52FB"/>
    <w:rsid w:val="006C5C5A"/>
    <w:rsid w:val="006C683A"/>
    <w:rsid w:val="006C694F"/>
    <w:rsid w:val="006D23FE"/>
    <w:rsid w:val="006D3EAD"/>
    <w:rsid w:val="006D4270"/>
    <w:rsid w:val="006D4FD2"/>
    <w:rsid w:val="006D5B69"/>
    <w:rsid w:val="006D5E2A"/>
    <w:rsid w:val="006D64E4"/>
    <w:rsid w:val="006E5453"/>
    <w:rsid w:val="006F05CD"/>
    <w:rsid w:val="006F0E1B"/>
    <w:rsid w:val="006F1789"/>
    <w:rsid w:val="006F1B92"/>
    <w:rsid w:val="006F4ACF"/>
    <w:rsid w:val="006F74AF"/>
    <w:rsid w:val="0070572D"/>
    <w:rsid w:val="00706015"/>
    <w:rsid w:val="007120AA"/>
    <w:rsid w:val="00712499"/>
    <w:rsid w:val="00712602"/>
    <w:rsid w:val="00714AAC"/>
    <w:rsid w:val="00716CE4"/>
    <w:rsid w:val="00720522"/>
    <w:rsid w:val="00720AC5"/>
    <w:rsid w:val="00720D5E"/>
    <w:rsid w:val="00724099"/>
    <w:rsid w:val="0072759B"/>
    <w:rsid w:val="00730C9F"/>
    <w:rsid w:val="00733CA6"/>
    <w:rsid w:val="0073544D"/>
    <w:rsid w:val="00735E12"/>
    <w:rsid w:val="00756B09"/>
    <w:rsid w:val="00760F95"/>
    <w:rsid w:val="00761069"/>
    <w:rsid w:val="00764929"/>
    <w:rsid w:val="00765392"/>
    <w:rsid w:val="00766492"/>
    <w:rsid w:val="00766FC2"/>
    <w:rsid w:val="00770942"/>
    <w:rsid w:val="00771A6F"/>
    <w:rsid w:val="00772978"/>
    <w:rsid w:val="0077308A"/>
    <w:rsid w:val="007742F9"/>
    <w:rsid w:val="00774F2D"/>
    <w:rsid w:val="00776BCE"/>
    <w:rsid w:val="00777EDD"/>
    <w:rsid w:val="00780488"/>
    <w:rsid w:val="00780EBB"/>
    <w:rsid w:val="00782189"/>
    <w:rsid w:val="0078268E"/>
    <w:rsid w:val="00783703"/>
    <w:rsid w:val="00786FD4"/>
    <w:rsid w:val="00787EB4"/>
    <w:rsid w:val="00793121"/>
    <w:rsid w:val="00795D2A"/>
    <w:rsid w:val="007965A2"/>
    <w:rsid w:val="007A0677"/>
    <w:rsid w:val="007A200F"/>
    <w:rsid w:val="007A214F"/>
    <w:rsid w:val="007A4AC1"/>
    <w:rsid w:val="007A5528"/>
    <w:rsid w:val="007A5EA9"/>
    <w:rsid w:val="007A7E2C"/>
    <w:rsid w:val="007B1D02"/>
    <w:rsid w:val="007B26B6"/>
    <w:rsid w:val="007B5D8B"/>
    <w:rsid w:val="007B6584"/>
    <w:rsid w:val="007C139F"/>
    <w:rsid w:val="007C4F93"/>
    <w:rsid w:val="007C511F"/>
    <w:rsid w:val="007C57F8"/>
    <w:rsid w:val="007D0265"/>
    <w:rsid w:val="007D3E27"/>
    <w:rsid w:val="007D53DC"/>
    <w:rsid w:val="007D599A"/>
    <w:rsid w:val="007D76DE"/>
    <w:rsid w:val="007E1F04"/>
    <w:rsid w:val="007E2A4D"/>
    <w:rsid w:val="007E5ADC"/>
    <w:rsid w:val="007F1F04"/>
    <w:rsid w:val="007F59A0"/>
    <w:rsid w:val="007F6EAA"/>
    <w:rsid w:val="007F6F2F"/>
    <w:rsid w:val="007F71A7"/>
    <w:rsid w:val="0080168E"/>
    <w:rsid w:val="00807EED"/>
    <w:rsid w:val="00810938"/>
    <w:rsid w:val="00812287"/>
    <w:rsid w:val="008125DF"/>
    <w:rsid w:val="00814342"/>
    <w:rsid w:val="0081583A"/>
    <w:rsid w:val="00817B74"/>
    <w:rsid w:val="00817D60"/>
    <w:rsid w:val="00820E51"/>
    <w:rsid w:val="0082229D"/>
    <w:rsid w:val="00822B7B"/>
    <w:rsid w:val="00822FE7"/>
    <w:rsid w:val="008233FB"/>
    <w:rsid w:val="00827A35"/>
    <w:rsid w:val="008302EE"/>
    <w:rsid w:val="008311A8"/>
    <w:rsid w:val="00831E27"/>
    <w:rsid w:val="00832C3D"/>
    <w:rsid w:val="00832F55"/>
    <w:rsid w:val="00836566"/>
    <w:rsid w:val="00840C8F"/>
    <w:rsid w:val="00841980"/>
    <w:rsid w:val="00845EE6"/>
    <w:rsid w:val="00846C0F"/>
    <w:rsid w:val="0084726A"/>
    <w:rsid w:val="00850004"/>
    <w:rsid w:val="0085181C"/>
    <w:rsid w:val="00852B95"/>
    <w:rsid w:val="00853518"/>
    <w:rsid w:val="008537EA"/>
    <w:rsid w:val="00853CBD"/>
    <w:rsid w:val="00854510"/>
    <w:rsid w:val="008562C5"/>
    <w:rsid w:val="00857317"/>
    <w:rsid w:val="00857899"/>
    <w:rsid w:val="00861C40"/>
    <w:rsid w:val="00867230"/>
    <w:rsid w:val="0086752B"/>
    <w:rsid w:val="0087071D"/>
    <w:rsid w:val="00870FCB"/>
    <w:rsid w:val="008725F2"/>
    <w:rsid w:val="00873920"/>
    <w:rsid w:val="00877359"/>
    <w:rsid w:val="00877692"/>
    <w:rsid w:val="00882A1E"/>
    <w:rsid w:val="00887D68"/>
    <w:rsid w:val="008902CA"/>
    <w:rsid w:val="00893307"/>
    <w:rsid w:val="0089482A"/>
    <w:rsid w:val="0089519C"/>
    <w:rsid w:val="008961A1"/>
    <w:rsid w:val="00897BB3"/>
    <w:rsid w:val="008A0292"/>
    <w:rsid w:val="008A12A9"/>
    <w:rsid w:val="008A1F60"/>
    <w:rsid w:val="008A25F9"/>
    <w:rsid w:val="008A3353"/>
    <w:rsid w:val="008A3CF6"/>
    <w:rsid w:val="008A600C"/>
    <w:rsid w:val="008A6997"/>
    <w:rsid w:val="008A7647"/>
    <w:rsid w:val="008B0CBA"/>
    <w:rsid w:val="008B16EF"/>
    <w:rsid w:val="008B1D22"/>
    <w:rsid w:val="008B78F1"/>
    <w:rsid w:val="008C132E"/>
    <w:rsid w:val="008C17C2"/>
    <w:rsid w:val="008C390B"/>
    <w:rsid w:val="008C49FB"/>
    <w:rsid w:val="008C5146"/>
    <w:rsid w:val="008C6979"/>
    <w:rsid w:val="008D0467"/>
    <w:rsid w:val="008D0DBD"/>
    <w:rsid w:val="008D1698"/>
    <w:rsid w:val="008D3E77"/>
    <w:rsid w:val="008D52F7"/>
    <w:rsid w:val="008E0270"/>
    <w:rsid w:val="008E1B3C"/>
    <w:rsid w:val="008E1C37"/>
    <w:rsid w:val="008E3823"/>
    <w:rsid w:val="008E6284"/>
    <w:rsid w:val="008E63BB"/>
    <w:rsid w:val="008F30FC"/>
    <w:rsid w:val="008F4875"/>
    <w:rsid w:val="008F497D"/>
    <w:rsid w:val="008F4D87"/>
    <w:rsid w:val="008F562C"/>
    <w:rsid w:val="008F695F"/>
    <w:rsid w:val="0090450B"/>
    <w:rsid w:val="00904EA9"/>
    <w:rsid w:val="00912C50"/>
    <w:rsid w:val="00914761"/>
    <w:rsid w:val="0091517C"/>
    <w:rsid w:val="00917157"/>
    <w:rsid w:val="00917586"/>
    <w:rsid w:val="009200F7"/>
    <w:rsid w:val="00922D09"/>
    <w:rsid w:val="0092338B"/>
    <w:rsid w:val="00927C9D"/>
    <w:rsid w:val="009309AF"/>
    <w:rsid w:val="0093233E"/>
    <w:rsid w:val="009341D9"/>
    <w:rsid w:val="00935489"/>
    <w:rsid w:val="009371FA"/>
    <w:rsid w:val="0095190B"/>
    <w:rsid w:val="009564C0"/>
    <w:rsid w:val="00960A52"/>
    <w:rsid w:val="00961B22"/>
    <w:rsid w:val="009627B8"/>
    <w:rsid w:val="009637CB"/>
    <w:rsid w:val="00964DDC"/>
    <w:rsid w:val="00966312"/>
    <w:rsid w:val="0096755D"/>
    <w:rsid w:val="009703E8"/>
    <w:rsid w:val="009717B5"/>
    <w:rsid w:val="00972B20"/>
    <w:rsid w:val="009738AD"/>
    <w:rsid w:val="00975E86"/>
    <w:rsid w:val="00980216"/>
    <w:rsid w:val="009803CB"/>
    <w:rsid w:val="00983C37"/>
    <w:rsid w:val="00987E7F"/>
    <w:rsid w:val="009904D6"/>
    <w:rsid w:val="00990695"/>
    <w:rsid w:val="00991542"/>
    <w:rsid w:val="009927D6"/>
    <w:rsid w:val="00993FB4"/>
    <w:rsid w:val="00995B49"/>
    <w:rsid w:val="00995B4D"/>
    <w:rsid w:val="00995BFE"/>
    <w:rsid w:val="00996CEE"/>
    <w:rsid w:val="00996E96"/>
    <w:rsid w:val="009A03A9"/>
    <w:rsid w:val="009A3AFC"/>
    <w:rsid w:val="009A56F7"/>
    <w:rsid w:val="009A7601"/>
    <w:rsid w:val="009B102D"/>
    <w:rsid w:val="009B2EA4"/>
    <w:rsid w:val="009B3AE4"/>
    <w:rsid w:val="009B54AB"/>
    <w:rsid w:val="009B7195"/>
    <w:rsid w:val="009B7B5F"/>
    <w:rsid w:val="009B7E20"/>
    <w:rsid w:val="009C2098"/>
    <w:rsid w:val="009D1181"/>
    <w:rsid w:val="009D33C2"/>
    <w:rsid w:val="009D363D"/>
    <w:rsid w:val="009E1192"/>
    <w:rsid w:val="009E5AB3"/>
    <w:rsid w:val="009E75DC"/>
    <w:rsid w:val="009E789F"/>
    <w:rsid w:val="009F0E1B"/>
    <w:rsid w:val="009F20C9"/>
    <w:rsid w:val="009F3277"/>
    <w:rsid w:val="009F61F4"/>
    <w:rsid w:val="009F75A5"/>
    <w:rsid w:val="009F7CFB"/>
    <w:rsid w:val="00A001FA"/>
    <w:rsid w:val="00A00672"/>
    <w:rsid w:val="00A00DCD"/>
    <w:rsid w:val="00A02D2F"/>
    <w:rsid w:val="00A06A67"/>
    <w:rsid w:val="00A071E1"/>
    <w:rsid w:val="00A079B2"/>
    <w:rsid w:val="00A100DF"/>
    <w:rsid w:val="00A10E2C"/>
    <w:rsid w:val="00A141CD"/>
    <w:rsid w:val="00A16A9B"/>
    <w:rsid w:val="00A1713A"/>
    <w:rsid w:val="00A174C7"/>
    <w:rsid w:val="00A20547"/>
    <w:rsid w:val="00A22A36"/>
    <w:rsid w:val="00A238E6"/>
    <w:rsid w:val="00A23A49"/>
    <w:rsid w:val="00A2483F"/>
    <w:rsid w:val="00A25037"/>
    <w:rsid w:val="00A25D93"/>
    <w:rsid w:val="00A263C1"/>
    <w:rsid w:val="00A26B91"/>
    <w:rsid w:val="00A27BC9"/>
    <w:rsid w:val="00A33E5A"/>
    <w:rsid w:val="00A406B5"/>
    <w:rsid w:val="00A430F8"/>
    <w:rsid w:val="00A44245"/>
    <w:rsid w:val="00A4602B"/>
    <w:rsid w:val="00A512F8"/>
    <w:rsid w:val="00A54174"/>
    <w:rsid w:val="00A5542D"/>
    <w:rsid w:val="00A57CE1"/>
    <w:rsid w:val="00A63A4A"/>
    <w:rsid w:val="00A731BC"/>
    <w:rsid w:val="00A74F66"/>
    <w:rsid w:val="00A766E6"/>
    <w:rsid w:val="00A77490"/>
    <w:rsid w:val="00A77CF1"/>
    <w:rsid w:val="00A824D5"/>
    <w:rsid w:val="00A829D0"/>
    <w:rsid w:val="00A82DB6"/>
    <w:rsid w:val="00A848ED"/>
    <w:rsid w:val="00A84A0E"/>
    <w:rsid w:val="00A87E1B"/>
    <w:rsid w:val="00A9127B"/>
    <w:rsid w:val="00A93DCF"/>
    <w:rsid w:val="00A961A4"/>
    <w:rsid w:val="00A971F4"/>
    <w:rsid w:val="00AA0C1C"/>
    <w:rsid w:val="00AA359E"/>
    <w:rsid w:val="00AA67F4"/>
    <w:rsid w:val="00AA75C3"/>
    <w:rsid w:val="00AB091A"/>
    <w:rsid w:val="00AB11E9"/>
    <w:rsid w:val="00AB2913"/>
    <w:rsid w:val="00AB60AA"/>
    <w:rsid w:val="00AB746A"/>
    <w:rsid w:val="00AC0D8F"/>
    <w:rsid w:val="00AC2B20"/>
    <w:rsid w:val="00AC43FF"/>
    <w:rsid w:val="00AC589F"/>
    <w:rsid w:val="00AC6842"/>
    <w:rsid w:val="00AC73A3"/>
    <w:rsid w:val="00AD1987"/>
    <w:rsid w:val="00AD3F07"/>
    <w:rsid w:val="00AD6510"/>
    <w:rsid w:val="00AD6F97"/>
    <w:rsid w:val="00AD712F"/>
    <w:rsid w:val="00AE08DA"/>
    <w:rsid w:val="00AF29F0"/>
    <w:rsid w:val="00AF46EB"/>
    <w:rsid w:val="00AF478A"/>
    <w:rsid w:val="00AF48E7"/>
    <w:rsid w:val="00AF56BC"/>
    <w:rsid w:val="00AF658E"/>
    <w:rsid w:val="00AF7822"/>
    <w:rsid w:val="00B00581"/>
    <w:rsid w:val="00B00D73"/>
    <w:rsid w:val="00B01625"/>
    <w:rsid w:val="00B01F6E"/>
    <w:rsid w:val="00B02BD3"/>
    <w:rsid w:val="00B03022"/>
    <w:rsid w:val="00B0303C"/>
    <w:rsid w:val="00B046F2"/>
    <w:rsid w:val="00B04B36"/>
    <w:rsid w:val="00B0559F"/>
    <w:rsid w:val="00B10A50"/>
    <w:rsid w:val="00B11421"/>
    <w:rsid w:val="00B134D8"/>
    <w:rsid w:val="00B1423F"/>
    <w:rsid w:val="00B1446B"/>
    <w:rsid w:val="00B14D2B"/>
    <w:rsid w:val="00B15FC0"/>
    <w:rsid w:val="00B16976"/>
    <w:rsid w:val="00B1697A"/>
    <w:rsid w:val="00B2093C"/>
    <w:rsid w:val="00B21877"/>
    <w:rsid w:val="00B22781"/>
    <w:rsid w:val="00B25C2F"/>
    <w:rsid w:val="00B30677"/>
    <w:rsid w:val="00B333F6"/>
    <w:rsid w:val="00B33A18"/>
    <w:rsid w:val="00B359AD"/>
    <w:rsid w:val="00B4260F"/>
    <w:rsid w:val="00B42944"/>
    <w:rsid w:val="00B447B8"/>
    <w:rsid w:val="00B457DB"/>
    <w:rsid w:val="00B46F2C"/>
    <w:rsid w:val="00B47266"/>
    <w:rsid w:val="00B53653"/>
    <w:rsid w:val="00B5370D"/>
    <w:rsid w:val="00B56F8B"/>
    <w:rsid w:val="00B577E8"/>
    <w:rsid w:val="00B608E2"/>
    <w:rsid w:val="00B61BB9"/>
    <w:rsid w:val="00B654EA"/>
    <w:rsid w:val="00B67499"/>
    <w:rsid w:val="00B67CA7"/>
    <w:rsid w:val="00B71B7A"/>
    <w:rsid w:val="00B72134"/>
    <w:rsid w:val="00B7268E"/>
    <w:rsid w:val="00B7596A"/>
    <w:rsid w:val="00B761EE"/>
    <w:rsid w:val="00B80AAF"/>
    <w:rsid w:val="00B83EFB"/>
    <w:rsid w:val="00B8751C"/>
    <w:rsid w:val="00B90344"/>
    <w:rsid w:val="00B9239D"/>
    <w:rsid w:val="00B952CE"/>
    <w:rsid w:val="00B9533B"/>
    <w:rsid w:val="00B95932"/>
    <w:rsid w:val="00B96060"/>
    <w:rsid w:val="00BA0172"/>
    <w:rsid w:val="00BA1528"/>
    <w:rsid w:val="00BA2535"/>
    <w:rsid w:val="00BA327E"/>
    <w:rsid w:val="00BA605D"/>
    <w:rsid w:val="00BB05D8"/>
    <w:rsid w:val="00BB56D4"/>
    <w:rsid w:val="00BB6E16"/>
    <w:rsid w:val="00BC17DC"/>
    <w:rsid w:val="00BC5CAF"/>
    <w:rsid w:val="00BC614A"/>
    <w:rsid w:val="00BD213C"/>
    <w:rsid w:val="00BD624C"/>
    <w:rsid w:val="00BE05FF"/>
    <w:rsid w:val="00BE08FA"/>
    <w:rsid w:val="00BE4719"/>
    <w:rsid w:val="00BE4F47"/>
    <w:rsid w:val="00BE5450"/>
    <w:rsid w:val="00BF05E8"/>
    <w:rsid w:val="00BF3BE3"/>
    <w:rsid w:val="00BF4333"/>
    <w:rsid w:val="00BF529A"/>
    <w:rsid w:val="00BF52D8"/>
    <w:rsid w:val="00BF7474"/>
    <w:rsid w:val="00C01A3A"/>
    <w:rsid w:val="00C02CB5"/>
    <w:rsid w:val="00C0423E"/>
    <w:rsid w:val="00C05C17"/>
    <w:rsid w:val="00C10386"/>
    <w:rsid w:val="00C1243C"/>
    <w:rsid w:val="00C13293"/>
    <w:rsid w:val="00C14B16"/>
    <w:rsid w:val="00C15655"/>
    <w:rsid w:val="00C1736E"/>
    <w:rsid w:val="00C20B4E"/>
    <w:rsid w:val="00C20DEF"/>
    <w:rsid w:val="00C249ED"/>
    <w:rsid w:val="00C24F94"/>
    <w:rsid w:val="00C26405"/>
    <w:rsid w:val="00C26B9B"/>
    <w:rsid w:val="00C40170"/>
    <w:rsid w:val="00C40292"/>
    <w:rsid w:val="00C41A9D"/>
    <w:rsid w:val="00C41B52"/>
    <w:rsid w:val="00C44FC5"/>
    <w:rsid w:val="00C50EBD"/>
    <w:rsid w:val="00C550EC"/>
    <w:rsid w:val="00C61E4D"/>
    <w:rsid w:val="00C72991"/>
    <w:rsid w:val="00C7411A"/>
    <w:rsid w:val="00C74FED"/>
    <w:rsid w:val="00C80233"/>
    <w:rsid w:val="00C802EE"/>
    <w:rsid w:val="00C832F8"/>
    <w:rsid w:val="00C87333"/>
    <w:rsid w:val="00C90813"/>
    <w:rsid w:val="00C921CF"/>
    <w:rsid w:val="00C9461A"/>
    <w:rsid w:val="00C94755"/>
    <w:rsid w:val="00C9489D"/>
    <w:rsid w:val="00C96BE4"/>
    <w:rsid w:val="00C97B28"/>
    <w:rsid w:val="00CA3314"/>
    <w:rsid w:val="00CA345E"/>
    <w:rsid w:val="00CA4D09"/>
    <w:rsid w:val="00CA573B"/>
    <w:rsid w:val="00CA66D5"/>
    <w:rsid w:val="00CA77F7"/>
    <w:rsid w:val="00CB33B2"/>
    <w:rsid w:val="00CB4A79"/>
    <w:rsid w:val="00CB5199"/>
    <w:rsid w:val="00CB5514"/>
    <w:rsid w:val="00CB55D6"/>
    <w:rsid w:val="00CB5686"/>
    <w:rsid w:val="00CC09A0"/>
    <w:rsid w:val="00CC5454"/>
    <w:rsid w:val="00CD6A66"/>
    <w:rsid w:val="00CD6FAB"/>
    <w:rsid w:val="00CD7FCA"/>
    <w:rsid w:val="00CE280F"/>
    <w:rsid w:val="00CE2A64"/>
    <w:rsid w:val="00CE6C6D"/>
    <w:rsid w:val="00CE72AE"/>
    <w:rsid w:val="00CE7CE5"/>
    <w:rsid w:val="00CE7FF6"/>
    <w:rsid w:val="00CF1FDF"/>
    <w:rsid w:val="00D014D2"/>
    <w:rsid w:val="00D034F2"/>
    <w:rsid w:val="00D04F0B"/>
    <w:rsid w:val="00D064F3"/>
    <w:rsid w:val="00D07E9A"/>
    <w:rsid w:val="00D10751"/>
    <w:rsid w:val="00D13557"/>
    <w:rsid w:val="00D144E4"/>
    <w:rsid w:val="00D1552E"/>
    <w:rsid w:val="00D15594"/>
    <w:rsid w:val="00D156F4"/>
    <w:rsid w:val="00D166FE"/>
    <w:rsid w:val="00D167D3"/>
    <w:rsid w:val="00D16ED6"/>
    <w:rsid w:val="00D17A9E"/>
    <w:rsid w:val="00D21AC7"/>
    <w:rsid w:val="00D220B6"/>
    <w:rsid w:val="00D26BC9"/>
    <w:rsid w:val="00D26E18"/>
    <w:rsid w:val="00D279F4"/>
    <w:rsid w:val="00D3126C"/>
    <w:rsid w:val="00D322CF"/>
    <w:rsid w:val="00D34296"/>
    <w:rsid w:val="00D40C56"/>
    <w:rsid w:val="00D45203"/>
    <w:rsid w:val="00D507BD"/>
    <w:rsid w:val="00D522F7"/>
    <w:rsid w:val="00D55288"/>
    <w:rsid w:val="00D5624F"/>
    <w:rsid w:val="00D5678C"/>
    <w:rsid w:val="00D57052"/>
    <w:rsid w:val="00D57721"/>
    <w:rsid w:val="00D624C9"/>
    <w:rsid w:val="00D67B49"/>
    <w:rsid w:val="00D734D4"/>
    <w:rsid w:val="00D73C17"/>
    <w:rsid w:val="00D73DE7"/>
    <w:rsid w:val="00D74543"/>
    <w:rsid w:val="00D76078"/>
    <w:rsid w:val="00D76CAF"/>
    <w:rsid w:val="00D80EEC"/>
    <w:rsid w:val="00D92B02"/>
    <w:rsid w:val="00D92DDB"/>
    <w:rsid w:val="00D9401F"/>
    <w:rsid w:val="00D9496D"/>
    <w:rsid w:val="00D94ED2"/>
    <w:rsid w:val="00D96EE9"/>
    <w:rsid w:val="00DA1C2C"/>
    <w:rsid w:val="00DA2362"/>
    <w:rsid w:val="00DA29C2"/>
    <w:rsid w:val="00DA582B"/>
    <w:rsid w:val="00DA5C04"/>
    <w:rsid w:val="00DA5C42"/>
    <w:rsid w:val="00DA617E"/>
    <w:rsid w:val="00DA6AAA"/>
    <w:rsid w:val="00DA726C"/>
    <w:rsid w:val="00DB04BB"/>
    <w:rsid w:val="00DB0605"/>
    <w:rsid w:val="00DB08DD"/>
    <w:rsid w:val="00DB1709"/>
    <w:rsid w:val="00DB3394"/>
    <w:rsid w:val="00DB4B34"/>
    <w:rsid w:val="00DB5E9D"/>
    <w:rsid w:val="00DB72D5"/>
    <w:rsid w:val="00DC2585"/>
    <w:rsid w:val="00DC5428"/>
    <w:rsid w:val="00DC6CBE"/>
    <w:rsid w:val="00DD0407"/>
    <w:rsid w:val="00DD0F1E"/>
    <w:rsid w:val="00DD14B4"/>
    <w:rsid w:val="00DD17C0"/>
    <w:rsid w:val="00DD3D79"/>
    <w:rsid w:val="00DD7160"/>
    <w:rsid w:val="00DD77F9"/>
    <w:rsid w:val="00DD7D62"/>
    <w:rsid w:val="00DE0616"/>
    <w:rsid w:val="00DE1861"/>
    <w:rsid w:val="00DE26D9"/>
    <w:rsid w:val="00DE4069"/>
    <w:rsid w:val="00DE428E"/>
    <w:rsid w:val="00DE7498"/>
    <w:rsid w:val="00DE7AE6"/>
    <w:rsid w:val="00DF1324"/>
    <w:rsid w:val="00DF1F35"/>
    <w:rsid w:val="00DF577F"/>
    <w:rsid w:val="00DF66FE"/>
    <w:rsid w:val="00E03B32"/>
    <w:rsid w:val="00E04263"/>
    <w:rsid w:val="00E13798"/>
    <w:rsid w:val="00E16DB1"/>
    <w:rsid w:val="00E1714F"/>
    <w:rsid w:val="00E2231A"/>
    <w:rsid w:val="00E22A18"/>
    <w:rsid w:val="00E25167"/>
    <w:rsid w:val="00E2546E"/>
    <w:rsid w:val="00E25CAF"/>
    <w:rsid w:val="00E26095"/>
    <w:rsid w:val="00E26B35"/>
    <w:rsid w:val="00E32A8A"/>
    <w:rsid w:val="00E3421D"/>
    <w:rsid w:val="00E3421E"/>
    <w:rsid w:val="00E36790"/>
    <w:rsid w:val="00E4330A"/>
    <w:rsid w:val="00E45E30"/>
    <w:rsid w:val="00E50A78"/>
    <w:rsid w:val="00E52917"/>
    <w:rsid w:val="00E52D9D"/>
    <w:rsid w:val="00E54309"/>
    <w:rsid w:val="00E564FB"/>
    <w:rsid w:val="00E576C4"/>
    <w:rsid w:val="00E6216C"/>
    <w:rsid w:val="00E63597"/>
    <w:rsid w:val="00E64C8B"/>
    <w:rsid w:val="00E64E8F"/>
    <w:rsid w:val="00E6721D"/>
    <w:rsid w:val="00E6722F"/>
    <w:rsid w:val="00E71389"/>
    <w:rsid w:val="00E73D89"/>
    <w:rsid w:val="00E7644A"/>
    <w:rsid w:val="00E7648E"/>
    <w:rsid w:val="00E76F9A"/>
    <w:rsid w:val="00E81EDB"/>
    <w:rsid w:val="00E826DD"/>
    <w:rsid w:val="00E83050"/>
    <w:rsid w:val="00E8712B"/>
    <w:rsid w:val="00E87B0E"/>
    <w:rsid w:val="00E90038"/>
    <w:rsid w:val="00E90D51"/>
    <w:rsid w:val="00E91E70"/>
    <w:rsid w:val="00E946BF"/>
    <w:rsid w:val="00E950F0"/>
    <w:rsid w:val="00E97037"/>
    <w:rsid w:val="00E978FA"/>
    <w:rsid w:val="00EA1B9D"/>
    <w:rsid w:val="00EA1C27"/>
    <w:rsid w:val="00EA2B7A"/>
    <w:rsid w:val="00EA6C9C"/>
    <w:rsid w:val="00EB264D"/>
    <w:rsid w:val="00EB4FCA"/>
    <w:rsid w:val="00EB5A0F"/>
    <w:rsid w:val="00EB5C75"/>
    <w:rsid w:val="00EB6714"/>
    <w:rsid w:val="00EB7791"/>
    <w:rsid w:val="00EC070C"/>
    <w:rsid w:val="00EC24EC"/>
    <w:rsid w:val="00EC4EA3"/>
    <w:rsid w:val="00EC5276"/>
    <w:rsid w:val="00ED161B"/>
    <w:rsid w:val="00ED1886"/>
    <w:rsid w:val="00ED27D8"/>
    <w:rsid w:val="00ED32D3"/>
    <w:rsid w:val="00ED5B4B"/>
    <w:rsid w:val="00EE0CAD"/>
    <w:rsid w:val="00EE1122"/>
    <w:rsid w:val="00EE179B"/>
    <w:rsid w:val="00EE37EE"/>
    <w:rsid w:val="00EE4328"/>
    <w:rsid w:val="00EE782D"/>
    <w:rsid w:val="00EF16D2"/>
    <w:rsid w:val="00EF2E39"/>
    <w:rsid w:val="00EF3B97"/>
    <w:rsid w:val="00EF6418"/>
    <w:rsid w:val="00EF7F2E"/>
    <w:rsid w:val="00F008BF"/>
    <w:rsid w:val="00F012F5"/>
    <w:rsid w:val="00F01C77"/>
    <w:rsid w:val="00F07754"/>
    <w:rsid w:val="00F13CC3"/>
    <w:rsid w:val="00F14B62"/>
    <w:rsid w:val="00F15E30"/>
    <w:rsid w:val="00F16515"/>
    <w:rsid w:val="00F17DFF"/>
    <w:rsid w:val="00F200EB"/>
    <w:rsid w:val="00F209E6"/>
    <w:rsid w:val="00F20F83"/>
    <w:rsid w:val="00F22193"/>
    <w:rsid w:val="00F26083"/>
    <w:rsid w:val="00F30181"/>
    <w:rsid w:val="00F3123D"/>
    <w:rsid w:val="00F31EC8"/>
    <w:rsid w:val="00F32986"/>
    <w:rsid w:val="00F340E6"/>
    <w:rsid w:val="00F37D7C"/>
    <w:rsid w:val="00F42622"/>
    <w:rsid w:val="00F43463"/>
    <w:rsid w:val="00F51E3D"/>
    <w:rsid w:val="00F54204"/>
    <w:rsid w:val="00F551F5"/>
    <w:rsid w:val="00F55976"/>
    <w:rsid w:val="00F55B88"/>
    <w:rsid w:val="00F6041E"/>
    <w:rsid w:val="00F6185A"/>
    <w:rsid w:val="00F633B1"/>
    <w:rsid w:val="00F65808"/>
    <w:rsid w:val="00F716BA"/>
    <w:rsid w:val="00F71DA0"/>
    <w:rsid w:val="00F774FB"/>
    <w:rsid w:val="00F77FA9"/>
    <w:rsid w:val="00F80482"/>
    <w:rsid w:val="00F827EA"/>
    <w:rsid w:val="00F84564"/>
    <w:rsid w:val="00F84F08"/>
    <w:rsid w:val="00F90738"/>
    <w:rsid w:val="00F91ABE"/>
    <w:rsid w:val="00F9458A"/>
    <w:rsid w:val="00F96312"/>
    <w:rsid w:val="00F9683A"/>
    <w:rsid w:val="00F97C71"/>
    <w:rsid w:val="00FA249C"/>
    <w:rsid w:val="00FA37B6"/>
    <w:rsid w:val="00FA463C"/>
    <w:rsid w:val="00FA5F39"/>
    <w:rsid w:val="00FA69B3"/>
    <w:rsid w:val="00FB05AA"/>
    <w:rsid w:val="00FB0E09"/>
    <w:rsid w:val="00FB2310"/>
    <w:rsid w:val="00FB63A3"/>
    <w:rsid w:val="00FC1118"/>
    <w:rsid w:val="00FC58BB"/>
    <w:rsid w:val="00FC7AC4"/>
    <w:rsid w:val="00FC7F19"/>
    <w:rsid w:val="00FD00C9"/>
    <w:rsid w:val="00FD1FD4"/>
    <w:rsid w:val="00FD24F7"/>
    <w:rsid w:val="00FD27F1"/>
    <w:rsid w:val="00FD52CB"/>
    <w:rsid w:val="00FD73D9"/>
    <w:rsid w:val="00FE0C30"/>
    <w:rsid w:val="00FE18C1"/>
    <w:rsid w:val="00FE2826"/>
    <w:rsid w:val="00FE2FD4"/>
    <w:rsid w:val="00FE3749"/>
    <w:rsid w:val="00FE393E"/>
    <w:rsid w:val="00FE4ED5"/>
    <w:rsid w:val="00FE54C9"/>
    <w:rsid w:val="00FE6303"/>
    <w:rsid w:val="00FF0C5F"/>
    <w:rsid w:val="00FF0F1F"/>
    <w:rsid w:val="00FF3CDC"/>
    <w:rsid w:val="00FF42C8"/>
    <w:rsid w:val="00FF4930"/>
    <w:rsid w:val="01225463"/>
    <w:rsid w:val="027302C1"/>
    <w:rsid w:val="052A1225"/>
    <w:rsid w:val="082F57D1"/>
    <w:rsid w:val="097207A0"/>
    <w:rsid w:val="0BB11070"/>
    <w:rsid w:val="0BCB7755"/>
    <w:rsid w:val="0C4A1713"/>
    <w:rsid w:val="0C693D84"/>
    <w:rsid w:val="11017A79"/>
    <w:rsid w:val="11A46662"/>
    <w:rsid w:val="120E4ABB"/>
    <w:rsid w:val="120F2379"/>
    <w:rsid w:val="137B57EA"/>
    <w:rsid w:val="15E638CA"/>
    <w:rsid w:val="16F57245"/>
    <w:rsid w:val="18ED40B8"/>
    <w:rsid w:val="1AD97469"/>
    <w:rsid w:val="1C8A69AD"/>
    <w:rsid w:val="1E2616D0"/>
    <w:rsid w:val="1FC374FF"/>
    <w:rsid w:val="22522416"/>
    <w:rsid w:val="2333521F"/>
    <w:rsid w:val="24E620D4"/>
    <w:rsid w:val="27D731D8"/>
    <w:rsid w:val="280127B7"/>
    <w:rsid w:val="293016B3"/>
    <w:rsid w:val="3144060F"/>
    <w:rsid w:val="41775DF4"/>
    <w:rsid w:val="48435111"/>
    <w:rsid w:val="4B1937C8"/>
    <w:rsid w:val="4B1F39EF"/>
    <w:rsid w:val="4FC437AF"/>
    <w:rsid w:val="518F5993"/>
    <w:rsid w:val="52405B70"/>
    <w:rsid w:val="53A113C0"/>
    <w:rsid w:val="582E2564"/>
    <w:rsid w:val="5AEA5C19"/>
    <w:rsid w:val="5C9F5A61"/>
    <w:rsid w:val="611D4311"/>
    <w:rsid w:val="65A35D28"/>
    <w:rsid w:val="673605DA"/>
    <w:rsid w:val="680C6855"/>
    <w:rsid w:val="6B42721D"/>
    <w:rsid w:val="6C6677CC"/>
    <w:rsid w:val="73C8705D"/>
    <w:rsid w:val="76F63657"/>
    <w:rsid w:val="78DC08F9"/>
    <w:rsid w:val="7A106736"/>
    <w:rsid w:val="7B7F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C81"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EE11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BodytextConsolas">
    <w:name w:val="Body text + Consolas"/>
    <w:uiPriority w:val="99"/>
    <w:unhideWhenUsed/>
    <w:rPr>
      <w:rFonts w:ascii="Consolas" w:eastAsia="Consolas" w:hAnsi="Consolas" w:hint="default"/>
      <w:i/>
      <w:spacing w:val="-10"/>
      <w:sz w:val="15"/>
      <w:szCs w:val="28"/>
      <w:lang w:val="uk-UA"/>
    </w:rPr>
  </w:style>
  <w:style w:type="character" w:customStyle="1" w:styleId="a4">
    <w:name w:val="Основной текст Знак"/>
    <w:link w:val="a5"/>
    <w:uiPriority w:val="99"/>
    <w:unhideWhenUsed/>
    <w:rPr>
      <w:sz w:val="28"/>
      <w:szCs w:val="28"/>
      <w:lang w:val="uk-UA"/>
    </w:rPr>
  </w:style>
  <w:style w:type="character" w:customStyle="1" w:styleId="Bodytext7pt">
    <w:name w:val="Body text + 7 pt"/>
    <w:uiPriority w:val="99"/>
    <w:unhideWhenUsed/>
    <w:rPr>
      <w:rFonts w:hint="default"/>
      <w:sz w:val="14"/>
      <w:szCs w:val="28"/>
      <w:lang w:val="uk-UA"/>
    </w:rPr>
  </w:style>
  <w:style w:type="character" w:customStyle="1" w:styleId="a6">
    <w:name w:val="Нижний колонтитул Знак"/>
    <w:link w:val="a7"/>
    <w:uiPriority w:val="99"/>
    <w:rPr>
      <w:lang w:val="ru-RU" w:eastAsia="ru-RU"/>
    </w:rPr>
  </w:style>
  <w:style w:type="character" w:customStyle="1" w:styleId="a8">
    <w:name w:val="Верхний колонтитул Знак"/>
    <w:link w:val="a9"/>
    <w:uiPriority w:val="99"/>
    <w:rPr>
      <w:lang w:val="ru-RU" w:eastAsia="ru-RU"/>
    </w:rPr>
  </w:style>
  <w:style w:type="character" w:customStyle="1" w:styleId="aa">
    <w:name w:val="Основной текст с отступом Знак"/>
    <w:link w:val="ab"/>
    <w:rPr>
      <w:lang w:eastAsia="ru-RU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4"/>
    <w:pPr>
      <w:autoSpaceDE w:val="0"/>
      <w:autoSpaceDN w:val="0"/>
      <w:spacing w:after="120" w:line="360" w:lineRule="auto"/>
      <w:ind w:firstLine="720"/>
      <w:jc w:val="both"/>
    </w:pPr>
    <w:rPr>
      <w:sz w:val="28"/>
      <w:szCs w:val="28"/>
      <w:lang w:val="uk-UA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b">
    <w:name w:val="Body Text Indent"/>
    <w:basedOn w:val="a"/>
    <w:link w:val="aa"/>
    <w:pPr>
      <w:spacing w:after="120"/>
      <w:ind w:left="283"/>
    </w:pPr>
    <w:rPr>
      <w:lang w:val="uk-UA"/>
    </w:rPr>
  </w:style>
  <w:style w:type="paragraph" w:styleId="a7">
    <w:name w:val="footer"/>
    <w:basedOn w:val="a"/>
    <w:link w:val="a6"/>
    <w:uiPriority w:val="99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10">
    <w:name w:val="çàãîëîâîê 1"/>
    <w:basedOn w:val="a"/>
    <w:next w:val="a"/>
    <w:pPr>
      <w:keepNext/>
      <w:spacing w:line="192" w:lineRule="auto"/>
      <w:jc w:val="center"/>
    </w:pPr>
    <w:rPr>
      <w:rFonts w:ascii="SchoolDL" w:hAnsi="SchoolDL"/>
      <w:b/>
      <w:sz w:val="30"/>
    </w:rPr>
  </w:style>
  <w:style w:type="paragraph" w:customStyle="1" w:styleId="ad">
    <w:name w:val="Дисертація"/>
    <w:basedOn w:val="a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e">
    <w:name w:val="List Paragraph"/>
    <w:basedOn w:val="a"/>
    <w:uiPriority w:val="34"/>
    <w:qFormat/>
    <w:pPr>
      <w:ind w:left="720"/>
      <w:contextualSpacing/>
    </w:pPr>
    <w:rPr>
      <w:sz w:val="24"/>
      <w:szCs w:val="24"/>
    </w:rPr>
  </w:style>
  <w:style w:type="paragraph" w:customStyle="1" w:styleId="af">
    <w:name w:val="Знак Знак Знак Знак"/>
    <w:basedOn w:val="a"/>
    <w:rPr>
      <w:rFonts w:ascii="Verdana" w:hAnsi="Verdana" w:cs="Verdana"/>
      <w:lang w:val="en-US" w:eastAsia="en-US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rsid w:val="00ED27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0">
    <w:name w:val="Заголовок 2 Знак"/>
    <w:basedOn w:val="a0"/>
    <w:link w:val="2"/>
    <w:semiHidden/>
    <w:rsid w:val="00EE11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C81"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EE11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BodytextConsolas">
    <w:name w:val="Body text + Consolas"/>
    <w:uiPriority w:val="99"/>
    <w:unhideWhenUsed/>
    <w:rPr>
      <w:rFonts w:ascii="Consolas" w:eastAsia="Consolas" w:hAnsi="Consolas" w:hint="default"/>
      <w:i/>
      <w:spacing w:val="-10"/>
      <w:sz w:val="15"/>
      <w:szCs w:val="28"/>
      <w:lang w:val="uk-UA"/>
    </w:rPr>
  </w:style>
  <w:style w:type="character" w:customStyle="1" w:styleId="a4">
    <w:name w:val="Основной текст Знак"/>
    <w:link w:val="a5"/>
    <w:uiPriority w:val="99"/>
    <w:unhideWhenUsed/>
    <w:rPr>
      <w:sz w:val="28"/>
      <w:szCs w:val="28"/>
      <w:lang w:val="uk-UA"/>
    </w:rPr>
  </w:style>
  <w:style w:type="character" w:customStyle="1" w:styleId="Bodytext7pt">
    <w:name w:val="Body text + 7 pt"/>
    <w:uiPriority w:val="99"/>
    <w:unhideWhenUsed/>
    <w:rPr>
      <w:rFonts w:hint="default"/>
      <w:sz w:val="14"/>
      <w:szCs w:val="28"/>
      <w:lang w:val="uk-UA"/>
    </w:rPr>
  </w:style>
  <w:style w:type="character" w:customStyle="1" w:styleId="a6">
    <w:name w:val="Нижний колонтитул Знак"/>
    <w:link w:val="a7"/>
    <w:uiPriority w:val="99"/>
    <w:rPr>
      <w:lang w:val="ru-RU" w:eastAsia="ru-RU"/>
    </w:rPr>
  </w:style>
  <w:style w:type="character" w:customStyle="1" w:styleId="a8">
    <w:name w:val="Верхний колонтитул Знак"/>
    <w:link w:val="a9"/>
    <w:uiPriority w:val="99"/>
    <w:rPr>
      <w:lang w:val="ru-RU" w:eastAsia="ru-RU"/>
    </w:rPr>
  </w:style>
  <w:style w:type="character" w:customStyle="1" w:styleId="aa">
    <w:name w:val="Основной текст с отступом Знак"/>
    <w:link w:val="ab"/>
    <w:rPr>
      <w:lang w:eastAsia="ru-RU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4"/>
    <w:pPr>
      <w:autoSpaceDE w:val="0"/>
      <w:autoSpaceDN w:val="0"/>
      <w:spacing w:after="120" w:line="360" w:lineRule="auto"/>
      <w:ind w:firstLine="720"/>
      <w:jc w:val="both"/>
    </w:pPr>
    <w:rPr>
      <w:sz w:val="28"/>
      <w:szCs w:val="28"/>
      <w:lang w:val="uk-UA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b">
    <w:name w:val="Body Text Indent"/>
    <w:basedOn w:val="a"/>
    <w:link w:val="aa"/>
    <w:pPr>
      <w:spacing w:after="120"/>
      <w:ind w:left="283"/>
    </w:pPr>
    <w:rPr>
      <w:lang w:val="uk-UA"/>
    </w:rPr>
  </w:style>
  <w:style w:type="paragraph" w:styleId="a7">
    <w:name w:val="footer"/>
    <w:basedOn w:val="a"/>
    <w:link w:val="a6"/>
    <w:uiPriority w:val="99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10">
    <w:name w:val="çàãîëîâîê 1"/>
    <w:basedOn w:val="a"/>
    <w:next w:val="a"/>
    <w:pPr>
      <w:keepNext/>
      <w:spacing w:line="192" w:lineRule="auto"/>
      <w:jc w:val="center"/>
    </w:pPr>
    <w:rPr>
      <w:rFonts w:ascii="SchoolDL" w:hAnsi="SchoolDL"/>
      <w:b/>
      <w:sz w:val="30"/>
    </w:rPr>
  </w:style>
  <w:style w:type="paragraph" w:customStyle="1" w:styleId="ad">
    <w:name w:val="Дисертація"/>
    <w:basedOn w:val="a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e">
    <w:name w:val="List Paragraph"/>
    <w:basedOn w:val="a"/>
    <w:uiPriority w:val="34"/>
    <w:qFormat/>
    <w:pPr>
      <w:ind w:left="720"/>
      <w:contextualSpacing/>
    </w:pPr>
    <w:rPr>
      <w:sz w:val="24"/>
      <w:szCs w:val="24"/>
    </w:rPr>
  </w:style>
  <w:style w:type="paragraph" w:customStyle="1" w:styleId="af">
    <w:name w:val="Знак Знак Знак Знак"/>
    <w:basedOn w:val="a"/>
    <w:rPr>
      <w:rFonts w:ascii="Verdana" w:hAnsi="Verdana" w:cs="Verdana"/>
      <w:lang w:val="en-US" w:eastAsia="en-US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rsid w:val="00ED27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0">
    <w:name w:val="Заголовок 2 Знак"/>
    <w:basedOn w:val="a0"/>
    <w:link w:val="2"/>
    <w:semiHidden/>
    <w:rsid w:val="00EE11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0C19-2762-4A66-A6F4-D5A7D889A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7271</Words>
  <Characters>4145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11394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2019-11-04T15:42:00Z</cp:lastPrinted>
  <dcterms:created xsi:type="dcterms:W3CDTF">2019-11-04T15:19:00Z</dcterms:created>
  <dcterms:modified xsi:type="dcterms:W3CDTF">2019-11-06T08:59:00Z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